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1261185422"/>
        <w:docPartObj>
          <w:docPartGallery w:val="Cover Pages"/>
          <w:docPartUnique/>
        </w:docPartObj>
      </w:sdtPr>
      <w:sdtEndPr>
        <w:rPr>
          <w:b/>
          <w:color w:val="FFFFFF" w:themeColor="background1"/>
        </w:rPr>
      </w:sdtEndPr>
      <w:sdtContent>
        <w:p w14:paraId="0031AE26" w14:textId="77777777" w:rsidR="00122667" w:rsidRPr="00BF7203" w:rsidRDefault="00122667" w:rsidP="00122667">
          <w:pPr>
            <w:ind w:left="142"/>
            <w:rPr>
              <w:b/>
              <w:noProof/>
              <w:color w:val="FFFFFF" w:themeColor="background1"/>
              <w:sz w:val="32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32"/>
              <w:lang w:eastAsia="en-GB"/>
            </w:rPr>
            <w:drawing>
              <wp:anchor distT="0" distB="0" distL="114300" distR="114300" simplePos="0" relativeHeight="251800576" behindDoc="1" locked="0" layoutInCell="1" allowOverlap="1" wp14:anchorId="7AB3575B" wp14:editId="4D2B2802">
                <wp:simplePos x="0" y="0"/>
                <wp:positionH relativeFrom="page">
                  <wp:align>left</wp:align>
                </wp:positionH>
                <wp:positionV relativeFrom="paragraph">
                  <wp:posOffset>-268688</wp:posOffset>
                </wp:positionV>
                <wp:extent cx="5327957" cy="7555832"/>
                <wp:effectExtent l="0" t="0" r="6350" b="7620"/>
                <wp:wrapNone/>
                <wp:docPr id="2" name="Picture 2" descr="C:\Users\Lee Whitehead\AppData\Local\Microsoft\Windows\INetCache\Content.Word\New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ee Whitehead\AppData\Local\Microsoft\Windows\INetCache\Content.Word\New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7957" cy="7555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CF28F72" w14:textId="77777777" w:rsidR="00122667" w:rsidRDefault="00122667" w:rsidP="00122667">
          <w:pPr>
            <w:spacing w:after="0" w:line="216" w:lineRule="auto"/>
            <w:ind w:left="142"/>
            <w:rPr>
              <w:b/>
              <w:noProof/>
              <w:color w:val="FFFFFF" w:themeColor="background1"/>
              <w:sz w:val="4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>EMERGENCY</w:t>
          </w:r>
          <w:r>
            <w:rPr>
              <w:b/>
              <w:noProof/>
              <w:color w:val="FFFFFF" w:themeColor="background1"/>
              <w:sz w:val="44"/>
              <w:lang w:eastAsia="en-GB"/>
            </w:rPr>
            <w:t xml:space="preserve"> </w:t>
          </w: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 xml:space="preserve"> </w:t>
          </w:r>
        </w:p>
        <w:p w14:paraId="5075BF43" w14:textId="77777777" w:rsidR="00122667" w:rsidRPr="00BF7203" w:rsidRDefault="00122667" w:rsidP="00122667">
          <w:pPr>
            <w:spacing w:after="0" w:line="216" w:lineRule="auto"/>
            <w:ind w:left="142"/>
            <w:rPr>
              <w:b/>
              <w:noProof/>
              <w:color w:val="FFFFFF" w:themeColor="background1"/>
              <w:sz w:val="4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44"/>
              <w:lang w:eastAsia="en-GB"/>
            </w:rPr>
            <w:t>RESPONSE TEAM</w:t>
          </w:r>
        </w:p>
        <w:p w14:paraId="5037540E" w14:textId="77777777" w:rsidR="00122667" w:rsidRDefault="00122667" w:rsidP="00122667">
          <w:pPr>
            <w:ind w:left="142"/>
            <w:rPr>
              <w:b/>
              <w:noProof/>
              <w:color w:val="FFFFFF" w:themeColor="background1"/>
              <w:sz w:val="24"/>
              <w:lang w:eastAsia="en-GB"/>
            </w:rPr>
          </w:pPr>
        </w:p>
        <w:p w14:paraId="75A08F20" w14:textId="5F8A02EE" w:rsidR="00122667" w:rsidRDefault="00122667" w:rsidP="00122667">
          <w:pPr>
            <w:ind w:left="142"/>
            <w:rPr>
              <w:b/>
              <w:noProof/>
              <w:color w:val="FFFFFF" w:themeColor="background1"/>
              <w:sz w:val="24"/>
              <w:lang w:eastAsia="en-GB"/>
            </w:rPr>
          </w:pPr>
          <w:r w:rsidRPr="00BF7203">
            <w:rPr>
              <w:b/>
              <w:noProof/>
              <w:color w:val="FFFFFF" w:themeColor="background1"/>
              <w:sz w:val="24"/>
              <w:lang w:eastAsia="en-GB"/>
            </w:rPr>
            <w:t xml:space="preserve">STROKE PATIENT </w:t>
          </w:r>
          <w:r w:rsidR="00223179">
            <w:rPr>
              <w:b/>
              <w:noProof/>
              <w:color w:val="FFFFFF" w:themeColor="background1"/>
              <w:sz w:val="24"/>
              <w:lang w:eastAsia="en-GB"/>
            </w:rPr>
            <w:t xml:space="preserve">FAST </w:t>
          </w:r>
          <w:r w:rsidRPr="00BF7203">
            <w:rPr>
              <w:b/>
              <w:noProof/>
              <w:color w:val="FFFFFF" w:themeColor="background1"/>
              <w:sz w:val="24"/>
              <w:lang w:eastAsia="en-GB"/>
            </w:rPr>
            <w:t>CHECKLIST</w:t>
          </w:r>
        </w:p>
        <w:p w14:paraId="2B9FAA00" w14:textId="77777777" w:rsidR="00122667" w:rsidRPr="00BF7203" w:rsidRDefault="00122667" w:rsidP="00122667">
          <w:pPr>
            <w:ind w:left="142"/>
            <w:rPr>
              <w:b/>
              <w:color w:val="FFFFFF" w:themeColor="background1"/>
              <w:sz w:val="24"/>
            </w:rPr>
          </w:pPr>
          <w:r>
            <w:rPr>
              <w:b/>
              <w:noProof/>
              <w:color w:val="FFFFFF" w:themeColor="background1"/>
              <w:sz w:val="2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801600" behindDoc="0" locked="0" layoutInCell="1" allowOverlap="1" wp14:anchorId="0BAAA893" wp14:editId="2D11CCB2">
                    <wp:simplePos x="0" y="0"/>
                    <wp:positionH relativeFrom="column">
                      <wp:posOffset>2448560</wp:posOffset>
                    </wp:positionH>
                    <wp:positionV relativeFrom="paragraph">
                      <wp:posOffset>4900930</wp:posOffset>
                    </wp:positionV>
                    <wp:extent cx="2696210" cy="180340"/>
                    <wp:effectExtent l="0" t="0" r="889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696210" cy="1803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E10C9C4" id="Rectangle 5" o:spid="_x0000_s1026" style="position:absolute;margin-left:192.8pt;margin-top:385.9pt;width:212.3pt;height:14.2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" fillcolor="white [3212]" stroked="f" strokeweight="1pt"/>
                </w:pict>
              </mc:Fallback>
            </mc:AlternateContent>
          </w:r>
          <w:r>
            <w:rPr>
              <w:b/>
              <w:noProof/>
              <w:color w:val="FFFFFF" w:themeColor="background1"/>
              <w:sz w:val="24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802624" behindDoc="0" locked="0" layoutInCell="1" allowOverlap="1" wp14:anchorId="1EE69279" wp14:editId="7150847F">
                    <wp:simplePos x="0" y="0"/>
                    <wp:positionH relativeFrom="margin">
                      <wp:posOffset>2428240</wp:posOffset>
                    </wp:positionH>
                    <wp:positionV relativeFrom="paragraph">
                      <wp:posOffset>4868556</wp:posOffset>
                    </wp:positionV>
                    <wp:extent cx="2522349" cy="245660"/>
                    <wp:effectExtent l="0" t="0" r="0" b="2540"/>
                    <wp:wrapNone/>
                    <wp:docPr id="94" name="Text Box 9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22349" cy="245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4796FA" w14:textId="1A3FA275" w:rsidR="00122667" w:rsidRPr="00783AAC" w:rsidRDefault="00122667" w:rsidP="00122667">
                                <w:pPr>
                                  <w:spacing w:after="100" w:afterAutospacing="1" w:line="240" w:lineRule="auto"/>
                                  <w:rPr>
                                    <w:color w:val="58595B"/>
                                    <w:sz w:val="18"/>
                                  </w:rPr>
                                </w:pPr>
                                <w:r>
                                  <w:rPr>
                                    <w:color w:val="58595B"/>
                                    <w:sz w:val="18"/>
                                  </w:rPr>
                                  <w:t xml:space="preserve">STROKE PATIENT </w:t>
                                </w:r>
                                <w:r w:rsidR="00223179">
                                  <w:rPr>
                                    <w:color w:val="58595B"/>
                                    <w:sz w:val="18"/>
                                  </w:rPr>
                                  <w:t xml:space="preserve">FAST </w:t>
                                </w:r>
                                <w:r w:rsidRPr="00783AAC">
                                  <w:rPr>
                                    <w:color w:val="58595B"/>
                                    <w:sz w:val="18"/>
                                  </w:rPr>
                                  <w:t>CHECKLIST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E6927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4" o:spid="_x0000_s1026" type="#_x0000_t202" style="position:absolute;left:0;text-align:left;margin-left:191.2pt;margin-top:383.35pt;width:198.6pt;height:19.3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" filled="f" stroked="f" strokeweight=".5pt">
                    <v:textbox>
                      <w:txbxContent>
                        <w:p w14:paraId="1E4796FA" w14:textId="1A3FA275" w:rsidR="00122667" w:rsidRPr="00783AAC" w:rsidRDefault="00122667" w:rsidP="00122667">
                          <w:pPr>
                            <w:spacing w:after="100" w:afterAutospacing="1" w:line="240" w:lineRule="auto"/>
                            <w:rPr>
                              <w:color w:val="58595B"/>
                              <w:sz w:val="18"/>
                            </w:rPr>
                          </w:pPr>
                          <w:r>
                            <w:rPr>
                              <w:color w:val="58595B"/>
                              <w:sz w:val="18"/>
                            </w:rPr>
                            <w:t xml:space="preserve">STROKE PATIENT </w:t>
                          </w:r>
                          <w:r w:rsidR="00223179">
                            <w:rPr>
                              <w:color w:val="58595B"/>
                              <w:sz w:val="18"/>
                            </w:rPr>
                            <w:t xml:space="preserve">FAST </w:t>
                          </w:r>
                          <w:r w:rsidRPr="00783AAC">
                            <w:rPr>
                              <w:color w:val="58595B"/>
                              <w:sz w:val="18"/>
                            </w:rPr>
                            <w:t>CHECKLIST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274980B8" w14:textId="77777777" w:rsidR="00581CC0" w:rsidRDefault="00581CC0"/>
        <w:p w14:paraId="49DBC798" w14:textId="77777777" w:rsidR="00581CC0" w:rsidRDefault="00581CC0">
          <w:pPr>
            <w:rPr>
              <w:b/>
              <w:color w:val="FFFFFF" w:themeColor="background1"/>
            </w:rPr>
          </w:pPr>
          <w:r>
            <w:rPr>
              <w:b/>
              <w:color w:val="FFFFFF" w:themeColor="background1"/>
            </w:rPr>
            <w:br w:type="page"/>
          </w:r>
        </w:p>
      </w:sdtContent>
    </w:sdt>
    <w:p w14:paraId="0F84E744" w14:textId="77777777" w:rsidR="007001DF" w:rsidRDefault="007001DF" w:rsidP="007E5BF1">
      <w:pPr>
        <w:spacing w:after="0" w:line="240" w:lineRule="auto"/>
        <w:rPr>
          <w:b/>
          <w:color w:val="FFFFFF" w:themeColor="background1"/>
        </w:rPr>
      </w:pPr>
    </w:p>
    <w:p w14:paraId="78A8D565" w14:textId="77777777" w:rsidR="007E5BF1" w:rsidRPr="007E5BF1" w:rsidRDefault="007E5BF1" w:rsidP="007E5BF1">
      <w:pPr>
        <w:spacing w:after="0" w:line="240" w:lineRule="auto"/>
        <w:rPr>
          <w:b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345DC8E" wp14:editId="5A2B24BA">
                <wp:simplePos x="0" y="0"/>
                <wp:positionH relativeFrom="column">
                  <wp:posOffset>-167582</wp:posOffset>
                </wp:positionH>
                <wp:positionV relativeFrom="paragraph">
                  <wp:posOffset>-76546</wp:posOffset>
                </wp:positionV>
                <wp:extent cx="2477192" cy="659476"/>
                <wp:effectExtent l="0" t="0" r="0" b="762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7192" cy="659476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617BA" id="Shape 1" o:spid="_x0000_s1026" style="position:absolute;margin-left:-13.2pt;margin-top:-6.05pt;width:195.05pt;height:5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" o:allowincell="f" fillcolor="#ed7d31 [3205]" stroked="f"/>
            </w:pict>
          </mc:Fallback>
        </mc:AlternateContent>
      </w:r>
      <w:r w:rsidR="00CD112A">
        <w:rPr>
          <w:b/>
          <w:color w:val="FFFFFF" w:themeColor="background1"/>
        </w:rPr>
        <w:t>EMERGENCY RESPONSE TEAM</w:t>
      </w:r>
      <w:r w:rsidRPr="007E5BF1">
        <w:rPr>
          <w:b/>
          <w:color w:val="FFFFFF" w:themeColor="background1"/>
        </w:rPr>
        <w:t xml:space="preserve"> </w:t>
      </w:r>
    </w:p>
    <w:p w14:paraId="000F7EA7" w14:textId="77777777" w:rsidR="007E5BF1" w:rsidRPr="007E5BF1" w:rsidRDefault="007E5BF1" w:rsidP="007E5BF1">
      <w:pPr>
        <w:spacing w:after="0" w:line="240" w:lineRule="auto"/>
        <w:rPr>
          <w:color w:val="FFFFFF" w:themeColor="background1"/>
          <w:sz w:val="10"/>
        </w:rPr>
      </w:pPr>
    </w:p>
    <w:p w14:paraId="6D7A82FD" w14:textId="77777777" w:rsidR="007E5BF1" w:rsidRPr="007E5BF1" w:rsidRDefault="007E5BF1" w:rsidP="007E5BF1">
      <w:pPr>
        <w:spacing w:after="0" w:line="240" w:lineRule="auto"/>
        <w:rPr>
          <w:sz w:val="18"/>
        </w:rPr>
      </w:pPr>
      <w:r w:rsidRPr="007E5BF1">
        <w:rPr>
          <w:color w:val="FFFFFF" w:themeColor="background1"/>
          <w:sz w:val="18"/>
        </w:rPr>
        <w:t xml:space="preserve">STROKE PATIENT </w:t>
      </w:r>
      <w:r w:rsidR="00CD112A">
        <w:rPr>
          <w:color w:val="FFFFFF" w:themeColor="background1"/>
          <w:sz w:val="18"/>
        </w:rPr>
        <w:t>CHECKLIST</w:t>
      </w:r>
    </w:p>
    <w:p w14:paraId="10001834" w14:textId="77777777" w:rsidR="00CD112A" w:rsidRDefault="00CD112A" w:rsidP="007E5BF1">
      <w:pPr>
        <w:spacing w:after="0" w:line="240" w:lineRule="auto"/>
        <w:ind w:left="142"/>
        <w:rPr>
          <w:b/>
          <w:sz w:val="16"/>
        </w:rPr>
      </w:pPr>
    </w:p>
    <w:p w14:paraId="6EAD408E" w14:textId="77777777" w:rsidR="00CD112A" w:rsidRDefault="00CD112A" w:rsidP="007E5BF1">
      <w:pPr>
        <w:spacing w:after="0" w:line="240" w:lineRule="auto"/>
        <w:ind w:left="142"/>
        <w:rPr>
          <w:b/>
          <w:sz w:val="16"/>
        </w:rPr>
      </w:pPr>
    </w:p>
    <w:p w14:paraId="0792743C" w14:textId="4A68DF77" w:rsidR="007E5BF1" w:rsidRDefault="000A215E" w:rsidP="007E5BF1">
      <w:pPr>
        <w:spacing w:after="0" w:line="240" w:lineRule="auto"/>
        <w:ind w:left="142"/>
        <w:rPr>
          <w:b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804672" behindDoc="1" locked="0" layoutInCell="0" allowOverlap="1" wp14:anchorId="3451C53E" wp14:editId="52B54E2D">
                <wp:simplePos x="0" y="0"/>
                <wp:positionH relativeFrom="margin">
                  <wp:posOffset>-49</wp:posOffset>
                </wp:positionH>
                <wp:positionV relativeFrom="paragraph">
                  <wp:posOffset>76591</wp:posOffset>
                </wp:positionV>
                <wp:extent cx="4499610" cy="356338"/>
                <wp:effectExtent l="0" t="0" r="0" b="0"/>
                <wp:wrapNone/>
                <wp:docPr id="7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9610" cy="35633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DA454" id="Shape 6" o:spid="_x0000_s1026" style="position:absolute;margin-left:0;margin-top:6.05pt;width:354.3pt;height:28.05pt;z-index:-25151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" o:allowincell="f" fillcolor="#e2e3e4" stroked="f">
                <w10:wrap anchorx="margin"/>
              </v:rect>
            </w:pict>
          </mc:Fallback>
        </mc:AlternateContent>
      </w:r>
      <w:r w:rsidR="007E5BF1"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42CD833" wp14:editId="076EF432">
                <wp:simplePos x="0" y="0"/>
                <wp:positionH relativeFrom="margin">
                  <wp:posOffset>-1270</wp:posOffset>
                </wp:positionH>
                <wp:positionV relativeFrom="paragraph">
                  <wp:posOffset>77932</wp:posOffset>
                </wp:positionV>
                <wp:extent cx="4499610" cy="226695"/>
                <wp:effectExtent l="0" t="0" r="0" b="190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9610" cy="22669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1EB04" id="Shape 6" o:spid="_x0000_s1026" style="position:absolute;margin-left:-.1pt;margin-top:6.15pt;width:354.3pt;height:17.85pt;z-index:-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" o:allowincell="f" fillcolor="#e2e3e4" stroked="f">
                <w10:wrap anchorx="margin"/>
              </v:rect>
            </w:pict>
          </mc:Fallback>
        </mc:AlternateContent>
      </w:r>
    </w:p>
    <w:p w14:paraId="1881E3F6" w14:textId="02A7DF23" w:rsidR="007E5BF1" w:rsidRDefault="007E5BF1" w:rsidP="007E5BF1">
      <w:pPr>
        <w:spacing w:after="0" w:line="240" w:lineRule="auto"/>
        <w:ind w:left="142"/>
        <w:rPr>
          <w:b/>
          <w:color w:val="58595B"/>
          <w:sz w:val="16"/>
        </w:rPr>
      </w:pPr>
      <w:r w:rsidRPr="00436082">
        <w:rPr>
          <w:b/>
          <w:color w:val="58595B"/>
          <w:sz w:val="16"/>
        </w:rPr>
        <w:t>PATIENT NAME:</w:t>
      </w:r>
      <w:r w:rsidR="000A215E">
        <w:rPr>
          <w:b/>
          <w:color w:val="58595B"/>
          <w:sz w:val="16"/>
        </w:rPr>
        <w:tab/>
      </w:r>
      <w:r w:rsidR="000A215E">
        <w:rPr>
          <w:b/>
          <w:color w:val="58595B"/>
          <w:sz w:val="16"/>
        </w:rPr>
        <w:tab/>
      </w:r>
      <w:r w:rsidR="000A215E">
        <w:rPr>
          <w:b/>
          <w:color w:val="58595B"/>
          <w:sz w:val="16"/>
        </w:rPr>
        <w:tab/>
        <w:t>DOB:</w:t>
      </w:r>
    </w:p>
    <w:p w14:paraId="595CC167" w14:textId="59439B1D" w:rsidR="007E5BF1" w:rsidRDefault="000A215E" w:rsidP="000A215E">
      <w:pPr>
        <w:spacing w:after="0" w:line="240" w:lineRule="auto"/>
        <w:ind w:left="142"/>
        <w:rPr>
          <w:b/>
          <w:color w:val="58595B"/>
          <w:sz w:val="16"/>
        </w:rPr>
      </w:pPr>
      <w:r>
        <w:rPr>
          <w:b/>
          <w:color w:val="58595B"/>
          <w:sz w:val="16"/>
        </w:rPr>
        <w:tab/>
      </w:r>
      <w:r>
        <w:rPr>
          <w:b/>
          <w:color w:val="58595B"/>
          <w:sz w:val="16"/>
        </w:rPr>
        <w:tab/>
      </w:r>
      <w:r>
        <w:rPr>
          <w:b/>
          <w:color w:val="58595B"/>
          <w:sz w:val="16"/>
        </w:rPr>
        <w:tab/>
      </w:r>
      <w:r>
        <w:rPr>
          <w:b/>
          <w:color w:val="58595B"/>
          <w:sz w:val="16"/>
        </w:rPr>
        <w:tab/>
        <w:t>SOCIAL SECURITY NUMBER:</w:t>
      </w:r>
    </w:p>
    <w:p w14:paraId="11A28280" w14:textId="77777777" w:rsidR="000A215E" w:rsidRPr="000A215E" w:rsidRDefault="000A215E" w:rsidP="000A215E">
      <w:pPr>
        <w:spacing w:after="0" w:line="240" w:lineRule="auto"/>
        <w:ind w:left="142"/>
        <w:rPr>
          <w:b/>
          <w:color w:val="58595B"/>
          <w:sz w:val="16"/>
        </w:rPr>
      </w:pPr>
    </w:p>
    <w:p w14:paraId="56747DB5" w14:textId="4B3B9791" w:rsidR="00CD112A" w:rsidRDefault="000A215E" w:rsidP="007E5BF1">
      <w:pPr>
        <w:spacing w:after="0" w:line="240" w:lineRule="auto"/>
        <w:ind w:left="142"/>
        <w:rPr>
          <w:b/>
          <w:color w:val="FFFFFF" w:themeColor="background1"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657D857" wp14:editId="6083013B">
                <wp:simplePos x="0" y="0"/>
                <wp:positionH relativeFrom="margin">
                  <wp:posOffset>0</wp:posOffset>
                </wp:positionH>
                <wp:positionV relativeFrom="paragraph">
                  <wp:posOffset>59126</wp:posOffset>
                </wp:positionV>
                <wp:extent cx="4499610" cy="226695"/>
                <wp:effectExtent l="0" t="0" r="0" b="1905"/>
                <wp:wrapNone/>
                <wp:docPr id="8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9610" cy="22669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E814F" id="Shape 6" o:spid="_x0000_s1026" style="position:absolute;margin-left:0;margin-top:4.65pt;width:354.3pt;height:17.8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" o:allowincell="f" fillcolor="#e2e3e4" stroked="f">
                <w10:wrap anchorx="margin"/>
              </v:rect>
            </w:pict>
          </mc:Fallback>
        </mc:AlternateContent>
      </w:r>
    </w:p>
    <w:p w14:paraId="19FE31F2" w14:textId="4DA6E159" w:rsidR="000A215E" w:rsidRPr="000A215E" w:rsidRDefault="000A215E" w:rsidP="007E5BF1">
      <w:pPr>
        <w:spacing w:after="0" w:line="240" w:lineRule="auto"/>
        <w:ind w:left="142"/>
        <w:rPr>
          <w:b/>
          <w:color w:val="58595B"/>
          <w:sz w:val="16"/>
        </w:rPr>
      </w:pPr>
      <w:r w:rsidRPr="000A215E">
        <w:rPr>
          <w:b/>
          <w:color w:val="58595B"/>
          <w:sz w:val="16"/>
        </w:rPr>
        <w:t>NAME AND PHONE NUMBER OF RELATIVE:</w:t>
      </w:r>
    </w:p>
    <w:p w14:paraId="04B0359D" w14:textId="77777777" w:rsidR="000A215E" w:rsidRDefault="000A215E" w:rsidP="007E5BF1">
      <w:pPr>
        <w:spacing w:after="0" w:line="240" w:lineRule="auto"/>
        <w:ind w:left="142"/>
        <w:rPr>
          <w:b/>
          <w:color w:val="FFFFFF" w:themeColor="background1"/>
          <w:sz w:val="16"/>
        </w:rPr>
      </w:pPr>
    </w:p>
    <w:p w14:paraId="1D394BBE" w14:textId="22752F9C" w:rsidR="000A215E" w:rsidRDefault="000A215E" w:rsidP="007E5BF1">
      <w:pPr>
        <w:spacing w:after="0" w:line="240" w:lineRule="auto"/>
        <w:ind w:left="142"/>
        <w:rPr>
          <w:b/>
          <w:color w:val="FFFFFF" w:themeColor="background1"/>
          <w:sz w:val="16"/>
        </w:rPr>
      </w:pPr>
      <w:bookmarkStart w:id="0" w:name="_GoBack"/>
      <w:bookmarkEnd w:id="0"/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69AE992" wp14:editId="30A2497D">
                <wp:simplePos x="0" y="0"/>
                <wp:positionH relativeFrom="margin">
                  <wp:posOffset>0</wp:posOffset>
                </wp:positionH>
                <wp:positionV relativeFrom="paragraph">
                  <wp:posOffset>50236</wp:posOffset>
                </wp:positionV>
                <wp:extent cx="3171190" cy="215900"/>
                <wp:effectExtent l="0" t="0" r="3810" b="0"/>
                <wp:wrapNone/>
                <wp:docPr id="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19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7C03F4CD" w14:textId="77777777" w:rsidR="00CD112A" w:rsidRPr="007902E0" w:rsidRDefault="00CD112A" w:rsidP="00CD112A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CD112A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Initial assessment form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AE992" id="Shape 12" o:spid="_x0000_s1027" style="position:absolute;left:0;text-align:left;margin-left:0;margin-top:3.95pt;width:249.7pt;height:1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" o:allowincell="f" fillcolor="#005b79" stroked="f">
                <v:textbox>
                  <w:txbxContent>
                    <w:p w14:paraId="7C03F4CD" w14:textId="77777777" w:rsidR="00CD112A" w:rsidRPr="007902E0" w:rsidRDefault="00CD112A" w:rsidP="00CD112A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CD112A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Initial assessment form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077B2B" w14:textId="77777777" w:rsidR="00CD112A" w:rsidRDefault="00CD112A" w:rsidP="007E5BF1">
      <w:pPr>
        <w:spacing w:after="0" w:line="240" w:lineRule="auto"/>
        <w:ind w:left="142"/>
        <w:rPr>
          <w:color w:val="58595B"/>
          <w:sz w:val="16"/>
        </w:rPr>
      </w:pPr>
    </w:p>
    <w:p w14:paraId="100D087A" w14:textId="77777777" w:rsidR="00CD112A" w:rsidRPr="00CD112A" w:rsidRDefault="00CD112A" w:rsidP="007E5BF1">
      <w:pPr>
        <w:spacing w:after="0" w:line="240" w:lineRule="auto"/>
        <w:ind w:left="142"/>
        <w:rPr>
          <w:color w:val="58595B"/>
          <w:sz w:val="16"/>
        </w:rPr>
      </w:pPr>
      <w:r w:rsidRPr="000E543A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43A6658E" wp14:editId="6192DDBD">
                <wp:simplePos x="0" y="0"/>
                <wp:positionH relativeFrom="margin">
                  <wp:posOffset>2244090</wp:posOffset>
                </wp:positionH>
                <wp:positionV relativeFrom="paragraph">
                  <wp:posOffset>89507</wp:posOffset>
                </wp:positionV>
                <wp:extent cx="1185949" cy="204829"/>
                <wp:effectExtent l="0" t="0" r="0" b="5080"/>
                <wp:wrapNone/>
                <wp:docPr id="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5949" cy="204829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F0F4B3" w14:textId="77777777" w:rsidR="00CD112A" w:rsidRPr="00CD112A" w:rsidRDefault="00207F59" w:rsidP="00CD112A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6"/>
                              </w:rPr>
                            </w:pPr>
                            <w:r>
                              <w:rPr>
                                <w:sz w:val="12"/>
                                <w:szCs w:val="16"/>
                              </w:rPr>
                              <w:t>: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6658E" id="Shape 43" o:spid="_x0000_s1028" style="position:absolute;left:0;text-align:left;margin-left:176.7pt;margin-top:7.05pt;width:93.4pt;height:16.1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" o:allowincell="f" fillcolor="#e2e3e4" stroked="f" strokeweight=".5pt">
                <v:textbox>
                  <w:txbxContent>
                    <w:p w14:paraId="49F0F4B3" w14:textId="77777777" w:rsidR="00CD112A" w:rsidRPr="00CD112A" w:rsidRDefault="00207F59" w:rsidP="00CD112A">
                      <w:pPr>
                        <w:spacing w:after="0" w:line="240" w:lineRule="auto"/>
                        <w:jc w:val="center"/>
                        <w:rPr>
                          <w:sz w:val="12"/>
                          <w:szCs w:val="16"/>
                        </w:rPr>
                      </w:pPr>
                      <w:r>
                        <w:rPr>
                          <w:sz w:val="12"/>
                          <w:szCs w:val="16"/>
                        </w:rPr>
                        <w:t>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0ADA5B" w14:textId="77777777" w:rsidR="007E5BF1" w:rsidRPr="00CD112A" w:rsidRDefault="00CD112A" w:rsidP="007E5BF1">
      <w:pPr>
        <w:spacing w:after="0" w:line="240" w:lineRule="auto"/>
        <w:ind w:left="142"/>
        <w:rPr>
          <w:color w:val="58595B"/>
          <w:sz w:val="16"/>
        </w:rPr>
      </w:pPr>
      <w:r w:rsidRPr="00CD112A">
        <w:rPr>
          <w:color w:val="58595B"/>
          <w:sz w:val="16"/>
        </w:rPr>
        <w:t>Time of symptom onset (time last known normal)</w:t>
      </w:r>
      <w:r w:rsidRPr="00CD112A">
        <w:rPr>
          <w:color w:val="58595B"/>
          <w:sz w:val="16"/>
          <w:vertAlign w:val="superscript"/>
        </w:rPr>
        <w:t>3</w:t>
      </w:r>
      <w:r>
        <w:rPr>
          <w:color w:val="58595B"/>
          <w:sz w:val="16"/>
        </w:rPr>
        <w:t xml:space="preserve"> </w:t>
      </w:r>
    </w:p>
    <w:p w14:paraId="3E67AB14" w14:textId="77777777" w:rsidR="007E5BF1" w:rsidRPr="007E5BF1" w:rsidRDefault="00CD112A" w:rsidP="007E5BF1">
      <w:pPr>
        <w:spacing w:after="0" w:line="240" w:lineRule="auto"/>
        <w:ind w:left="142"/>
        <w:rPr>
          <w:b/>
          <w:color w:val="FFFFFF" w:themeColor="background1"/>
          <w:sz w:val="16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A517DBD" wp14:editId="0351B2F3">
                <wp:simplePos x="0" y="0"/>
                <wp:positionH relativeFrom="margin">
                  <wp:align>left</wp:align>
                </wp:positionH>
                <wp:positionV relativeFrom="paragraph">
                  <wp:posOffset>147735</wp:posOffset>
                </wp:positionV>
                <wp:extent cx="3171600" cy="2159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5BF734DC" w14:textId="77777777" w:rsidR="007E5BF1" w:rsidRPr="007902E0" w:rsidRDefault="007E5BF1" w:rsidP="007E5BF1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7902E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Stroke screening</w:t>
                            </w:r>
                            <w:r w:rsidRPr="007902E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17DBD" id="_x0000_s1029" style="position:absolute;left:0;text-align:left;margin-left:0;margin-top:11.65pt;width:249.75pt;height:17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" o:allowincell="f" fillcolor="#005b79" stroked="f">
                <v:textbox>
                  <w:txbxContent>
                    <w:p w14:paraId="5BF734DC" w14:textId="77777777" w:rsidR="007E5BF1" w:rsidRPr="007902E0" w:rsidRDefault="007E5BF1" w:rsidP="007E5BF1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7902E0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Stroke screening</w:t>
                      </w:r>
                      <w:r w:rsidRPr="007902E0"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1AE5D3" w14:textId="77777777" w:rsidR="007E5BF1" w:rsidRPr="007E5BF1" w:rsidRDefault="007E5BF1" w:rsidP="007E5BF1">
      <w:pPr>
        <w:spacing w:after="0" w:line="240" w:lineRule="auto"/>
        <w:ind w:left="142"/>
        <w:rPr>
          <w:sz w:val="16"/>
        </w:rPr>
      </w:pPr>
    </w:p>
    <w:p w14:paraId="64EF9509" w14:textId="77777777" w:rsidR="007E5BF1" w:rsidRDefault="007E5BF1" w:rsidP="00CD112A">
      <w:pPr>
        <w:spacing w:after="0" w:line="240" w:lineRule="auto"/>
        <w:rPr>
          <w:sz w:val="16"/>
        </w:rPr>
      </w:pPr>
    </w:p>
    <w:p w14:paraId="56355BC0" w14:textId="77777777" w:rsidR="007E5BF1" w:rsidRPr="00436082" w:rsidRDefault="007E5BF1" w:rsidP="007902E0">
      <w:pPr>
        <w:spacing w:after="0" w:line="240" w:lineRule="auto"/>
        <w:rPr>
          <w:b/>
          <w:color w:val="58595B"/>
          <w:sz w:val="2"/>
        </w:rPr>
      </w:pPr>
    </w:p>
    <w:tbl>
      <w:tblPr>
        <w:tblStyle w:val="TableGrid"/>
        <w:tblW w:w="5000" w:type="pct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2346"/>
        <w:gridCol w:w="2348"/>
        <w:gridCol w:w="2348"/>
      </w:tblGrid>
      <w:tr w:rsidR="007902E0" w14:paraId="4C4B0D32" w14:textId="77777777" w:rsidTr="007902E0">
        <w:tc>
          <w:tcPr>
            <w:tcW w:w="1666" w:type="pct"/>
          </w:tcPr>
          <w:p w14:paraId="580DBAA7" w14:textId="77777777" w:rsidR="007902E0" w:rsidRDefault="007902E0" w:rsidP="007902E0">
            <w:pPr>
              <w:jc w:val="center"/>
              <w:rPr>
                <w:color w:val="58595B"/>
                <w:sz w:val="16"/>
              </w:rPr>
            </w:pPr>
          </w:p>
        </w:tc>
        <w:tc>
          <w:tcPr>
            <w:tcW w:w="1667" w:type="pct"/>
          </w:tcPr>
          <w:p w14:paraId="21BE73B5" w14:textId="77777777" w:rsidR="007902E0" w:rsidRPr="00436082" w:rsidRDefault="007902E0" w:rsidP="007902E0">
            <w:pPr>
              <w:jc w:val="center"/>
              <w:rPr>
                <w:b/>
                <w:color w:val="58595B"/>
                <w:sz w:val="16"/>
              </w:rPr>
            </w:pPr>
            <w:r w:rsidRPr="00436082">
              <w:rPr>
                <w:b/>
                <w:color w:val="58595B"/>
                <w:sz w:val="16"/>
              </w:rPr>
              <w:t>Normal</w:t>
            </w:r>
          </w:p>
        </w:tc>
        <w:tc>
          <w:tcPr>
            <w:tcW w:w="1667" w:type="pct"/>
          </w:tcPr>
          <w:p w14:paraId="2269B4D5" w14:textId="77777777" w:rsidR="007902E0" w:rsidRPr="00436082" w:rsidRDefault="007902E0" w:rsidP="007902E0">
            <w:pPr>
              <w:jc w:val="center"/>
              <w:rPr>
                <w:b/>
                <w:color w:val="58595B"/>
                <w:sz w:val="16"/>
              </w:rPr>
            </w:pPr>
            <w:r w:rsidRPr="00436082">
              <w:rPr>
                <w:b/>
                <w:color w:val="58595B"/>
                <w:sz w:val="16"/>
              </w:rPr>
              <w:t>Abnormal</w:t>
            </w:r>
          </w:p>
        </w:tc>
      </w:tr>
      <w:tr w:rsidR="007902E0" w14:paraId="7B4EB95B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76460B61" w14:textId="77777777" w:rsidR="007902E0" w:rsidRPr="00207F59" w:rsidRDefault="000929DF" w:rsidP="007902E0">
            <w:pPr>
              <w:rPr>
                <w:color w:val="58595B"/>
                <w:sz w:val="12"/>
                <w:szCs w:val="12"/>
              </w:rPr>
            </w:pPr>
            <w:r w:rsidRPr="00207F59">
              <w:rPr>
                <w:noProof/>
                <w:color w:val="58595B"/>
                <w:sz w:val="12"/>
                <w:szCs w:val="1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7376DF7" wp14:editId="0482857C">
                      <wp:simplePos x="0" y="0"/>
                      <wp:positionH relativeFrom="margin">
                        <wp:posOffset>-55245</wp:posOffset>
                      </wp:positionH>
                      <wp:positionV relativeFrom="paragraph">
                        <wp:posOffset>38735</wp:posOffset>
                      </wp:positionV>
                      <wp:extent cx="160655" cy="160655"/>
                      <wp:effectExtent l="0" t="0" r="17145" b="17145"/>
                      <wp:wrapNone/>
                      <wp:docPr id="43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E0FD5" id="Shape 43" o:spid="_x0000_s1026" style="position:absolute;margin-left:-4.35pt;margin-top:3.05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7BCy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207F59">
              <w:rPr>
                <w:color w:val="58595B"/>
                <w:sz w:val="12"/>
                <w:szCs w:val="12"/>
              </w:rPr>
              <w:t xml:space="preserve">      </w:t>
            </w:r>
            <w:r w:rsidR="00207F59">
              <w:rPr>
                <w:color w:val="58595B"/>
                <w:sz w:val="12"/>
                <w:szCs w:val="12"/>
              </w:rPr>
              <w:t xml:space="preserve">  </w:t>
            </w:r>
            <w:r w:rsidR="007902E0" w:rsidRPr="00207F59">
              <w:rPr>
                <w:color w:val="58595B"/>
                <w:sz w:val="12"/>
                <w:szCs w:val="12"/>
              </w:rPr>
              <w:t>Facial droop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782F8EBB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Both sides of face move equally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53839DEF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One side of face does not move at all</w:t>
            </w:r>
          </w:p>
        </w:tc>
      </w:tr>
      <w:tr w:rsidR="007902E0" w14:paraId="046B2651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1629C89B" w14:textId="77777777" w:rsidR="007902E0" w:rsidRPr="00207F59" w:rsidRDefault="000929DF" w:rsidP="007902E0">
            <w:pPr>
              <w:rPr>
                <w:color w:val="58595B"/>
                <w:sz w:val="12"/>
                <w:szCs w:val="12"/>
              </w:rPr>
            </w:pPr>
            <w:r w:rsidRPr="00207F59">
              <w:rPr>
                <w:noProof/>
                <w:color w:val="58595B"/>
                <w:sz w:val="12"/>
                <w:szCs w:val="1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7FE95380" wp14:editId="35354226">
                      <wp:simplePos x="0" y="0"/>
                      <wp:positionH relativeFrom="margin">
                        <wp:posOffset>-57785</wp:posOffset>
                      </wp:positionH>
                      <wp:positionV relativeFrom="paragraph">
                        <wp:posOffset>37465</wp:posOffset>
                      </wp:positionV>
                      <wp:extent cx="160655" cy="159385"/>
                      <wp:effectExtent l="0" t="0" r="17145" b="18415"/>
                      <wp:wrapNone/>
                      <wp:docPr id="9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7C935" id="Shape 43" o:spid="_x0000_s1026" style="position:absolute;margin-left:-4.55pt;margin-top:2.95pt;width:12.65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207F59">
              <w:rPr>
                <w:color w:val="58595B"/>
                <w:sz w:val="12"/>
                <w:szCs w:val="12"/>
              </w:rPr>
              <w:t xml:space="preserve">      </w:t>
            </w:r>
            <w:r w:rsidR="00207F59">
              <w:rPr>
                <w:color w:val="58595B"/>
                <w:sz w:val="12"/>
                <w:szCs w:val="12"/>
              </w:rPr>
              <w:t xml:space="preserve">  </w:t>
            </w:r>
            <w:r w:rsidR="007902E0" w:rsidRPr="00207F59">
              <w:rPr>
                <w:color w:val="58595B"/>
                <w:sz w:val="12"/>
                <w:szCs w:val="12"/>
              </w:rPr>
              <w:t>Arm drift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5C018F30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Both arms move equally or not at all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42DF1D12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One arm drifts compared to the other</w:t>
            </w:r>
          </w:p>
        </w:tc>
      </w:tr>
      <w:tr w:rsidR="007902E0" w14:paraId="1FF8EB49" w14:textId="77777777" w:rsidTr="007902E0">
        <w:trPr>
          <w:trHeight w:val="342"/>
        </w:trPr>
        <w:tc>
          <w:tcPr>
            <w:tcW w:w="1666" w:type="pct"/>
            <w:vAlign w:val="center"/>
          </w:tcPr>
          <w:p w14:paraId="1DA99EAF" w14:textId="77777777" w:rsidR="007902E0" w:rsidRPr="00207F59" w:rsidRDefault="000929DF" w:rsidP="007902E0">
            <w:pPr>
              <w:rPr>
                <w:color w:val="58595B"/>
                <w:sz w:val="12"/>
                <w:szCs w:val="12"/>
              </w:rPr>
            </w:pPr>
            <w:r w:rsidRPr="007902E0">
              <w:rPr>
                <w:noProof/>
                <w:color w:val="58595B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 wp14:anchorId="08508276" wp14:editId="13A9A257">
                      <wp:simplePos x="0" y="0"/>
                      <wp:positionH relativeFrom="margin">
                        <wp:posOffset>-56515</wp:posOffset>
                      </wp:positionH>
                      <wp:positionV relativeFrom="paragraph">
                        <wp:posOffset>39370</wp:posOffset>
                      </wp:positionV>
                      <wp:extent cx="160655" cy="160655"/>
                      <wp:effectExtent l="0" t="0" r="17145" b="17145"/>
                      <wp:wrapNone/>
                      <wp:docPr id="10" name="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655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2E3E4"/>
                              </a:solidFill>
                              <a:ln w="6350">
                                <a:solidFill>
                                  <a:srgbClr val="58595B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E45ED" id="Shape 43" o:spid="_x0000_s1026" style="position:absolute;margin-left:-4.45pt;margin-top:3.1pt;width:12.65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XmFt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" o:allowincell="f" fillcolor="#e2e3e4" strokecolor="#58595b" strokeweight=".5pt">
                      <v:path arrowok="t"/>
                      <w10:wrap anchorx="margin"/>
                    </v:rect>
                  </w:pict>
                </mc:Fallback>
              </mc:AlternateContent>
            </w:r>
            <w:r w:rsidR="007902E0" w:rsidRPr="00207F59">
              <w:rPr>
                <w:color w:val="58595B"/>
                <w:sz w:val="12"/>
                <w:szCs w:val="12"/>
              </w:rPr>
              <w:t xml:space="preserve">      </w:t>
            </w:r>
            <w:r w:rsidR="00207F59" w:rsidRPr="00207F59">
              <w:rPr>
                <w:color w:val="58595B"/>
                <w:sz w:val="12"/>
                <w:szCs w:val="12"/>
              </w:rPr>
              <w:t xml:space="preserve">  </w:t>
            </w:r>
            <w:r w:rsidR="007902E0" w:rsidRPr="00207F59">
              <w:rPr>
                <w:color w:val="58595B"/>
                <w:sz w:val="12"/>
                <w:szCs w:val="12"/>
              </w:rPr>
              <w:t>Speech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0F396E54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Patient uses correct words with no slurring</w:t>
            </w:r>
          </w:p>
        </w:tc>
        <w:tc>
          <w:tcPr>
            <w:tcW w:w="1667" w:type="pct"/>
            <w:shd w:val="clear" w:color="auto" w:fill="E2E3E4"/>
            <w:vAlign w:val="center"/>
          </w:tcPr>
          <w:p w14:paraId="294A3C52" w14:textId="77777777" w:rsidR="007902E0" w:rsidRPr="00207F59" w:rsidRDefault="007902E0" w:rsidP="007902E0">
            <w:pPr>
              <w:jc w:val="center"/>
              <w:rPr>
                <w:color w:val="58595B"/>
                <w:sz w:val="12"/>
                <w:szCs w:val="12"/>
              </w:rPr>
            </w:pPr>
            <w:r w:rsidRPr="00207F59">
              <w:rPr>
                <w:color w:val="58595B"/>
                <w:sz w:val="12"/>
                <w:szCs w:val="12"/>
              </w:rPr>
              <w:t>Slurred or inappropriate words or mute</w:t>
            </w:r>
          </w:p>
        </w:tc>
      </w:tr>
    </w:tbl>
    <w:p w14:paraId="2B670CAA" w14:textId="77777777" w:rsidR="007E5BF1" w:rsidRPr="007902E0" w:rsidRDefault="00436082" w:rsidP="007E5BF1">
      <w:pPr>
        <w:spacing w:after="0" w:line="240" w:lineRule="auto"/>
        <w:ind w:left="142"/>
        <w:rPr>
          <w:color w:val="58595B"/>
          <w:sz w:val="16"/>
        </w:rPr>
      </w:pPr>
      <w:r w:rsidRPr="00CD112A">
        <w:rPr>
          <w:noProof/>
          <w:color w:val="58595B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17B33880" wp14:editId="518B4EE1">
                <wp:simplePos x="0" y="0"/>
                <wp:positionH relativeFrom="margin">
                  <wp:posOffset>11430</wp:posOffset>
                </wp:positionH>
                <wp:positionV relativeFrom="paragraph">
                  <wp:posOffset>99695</wp:posOffset>
                </wp:positionV>
                <wp:extent cx="160655" cy="160655"/>
                <wp:effectExtent l="0" t="0" r="10795" b="10795"/>
                <wp:wrapNone/>
                <wp:docPr id="1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4E817" id="Shape 43" o:spid="_x0000_s1026" style="position:absolute;margin-left:.9pt;margin-top:7.85pt;width:12.65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" o:allowincell="f" fillcolor="#fc0" strokecolor="#58595b" strokeweight=".5pt">
                <v:path arrowok="t"/>
                <w10:wrap anchorx="margin"/>
              </v:rect>
            </w:pict>
          </mc:Fallback>
        </mc:AlternateContent>
      </w:r>
    </w:p>
    <w:p w14:paraId="2B5D91A1" w14:textId="77777777" w:rsidR="007E5BF1" w:rsidRPr="00207F59" w:rsidRDefault="00207F59" w:rsidP="007902E0">
      <w:pPr>
        <w:spacing w:after="0" w:line="240" w:lineRule="auto"/>
        <w:ind w:left="142"/>
        <w:rPr>
          <w:color w:val="58595B"/>
          <w:sz w:val="12"/>
          <w:szCs w:val="12"/>
        </w:rPr>
      </w:pPr>
      <w:r>
        <w:rPr>
          <w:color w:val="58595B"/>
          <w:sz w:val="12"/>
          <w:szCs w:val="12"/>
        </w:rPr>
        <w:t xml:space="preserve">  </w:t>
      </w:r>
      <w:r w:rsidR="007902E0" w:rsidRPr="00207F59">
        <w:rPr>
          <w:color w:val="58595B"/>
          <w:sz w:val="12"/>
          <w:szCs w:val="12"/>
        </w:rPr>
        <w:t xml:space="preserve">      </w:t>
      </w:r>
      <w:r w:rsidR="007E5BF1" w:rsidRPr="00207F59">
        <w:rPr>
          <w:color w:val="58595B"/>
          <w:sz w:val="12"/>
          <w:szCs w:val="12"/>
        </w:rPr>
        <w:t xml:space="preserve">Suspected stroke diagnosed </w:t>
      </w:r>
      <w:r w:rsidR="00CD112A" w:rsidRPr="00207F59">
        <w:rPr>
          <w:color w:val="58595B"/>
          <w:sz w:val="12"/>
          <w:szCs w:val="12"/>
        </w:rPr>
        <w:t xml:space="preserve">– </w:t>
      </w:r>
      <w:r w:rsidR="00CD112A" w:rsidRPr="00207F59">
        <w:rPr>
          <w:b/>
          <w:color w:val="ED1D24"/>
          <w:sz w:val="12"/>
          <w:szCs w:val="12"/>
        </w:rPr>
        <w:t>Immediate transport</w:t>
      </w:r>
      <w:r w:rsidR="00CD112A" w:rsidRPr="00207F59">
        <w:rPr>
          <w:color w:val="ED1D24"/>
          <w:sz w:val="12"/>
          <w:szCs w:val="12"/>
        </w:rPr>
        <w:t xml:space="preserve"> </w:t>
      </w:r>
      <w:r w:rsidR="00CD112A" w:rsidRPr="00207F59">
        <w:rPr>
          <w:color w:val="58595B"/>
          <w:sz w:val="12"/>
          <w:szCs w:val="12"/>
        </w:rPr>
        <w:t>to</w:t>
      </w:r>
      <w:r w:rsidR="00CD112A" w:rsidRPr="00207F59">
        <w:rPr>
          <w:b/>
          <w:color w:val="58595B"/>
          <w:sz w:val="12"/>
          <w:szCs w:val="12"/>
        </w:rPr>
        <w:t xml:space="preserve"> </w:t>
      </w:r>
      <w:r w:rsidR="00CD112A" w:rsidRPr="00207F59">
        <w:rPr>
          <w:b/>
          <w:color w:val="ED1D24"/>
          <w:sz w:val="12"/>
          <w:szCs w:val="12"/>
        </w:rPr>
        <w:t>closest stroke ready hospital</w:t>
      </w:r>
    </w:p>
    <w:p w14:paraId="3F28ECBD" w14:textId="77777777" w:rsidR="00CD112A" w:rsidRPr="00436082" w:rsidRDefault="00CD112A" w:rsidP="000A215E">
      <w:pPr>
        <w:spacing w:after="0" w:line="240" w:lineRule="auto"/>
        <w:rPr>
          <w:color w:val="58595B"/>
          <w:sz w:val="16"/>
        </w:rPr>
      </w:pPr>
    </w:p>
    <w:p w14:paraId="200EE07C" w14:textId="77777777" w:rsidR="00436082" w:rsidRPr="00436082" w:rsidRDefault="00436082" w:rsidP="00436082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685DF968" wp14:editId="78360BA8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3171600" cy="215900"/>
                <wp:effectExtent l="0" t="0" r="0" b="0"/>
                <wp:wrapNone/>
                <wp:docPr id="24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4D1C8B4F" w14:textId="77777777" w:rsidR="00436082" w:rsidRPr="007902E0" w:rsidRDefault="00CD112A" w:rsidP="00436082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CD112A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Pre-notify hospital en route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DF968" id="_x0000_s1030" style="position:absolute;margin-left:.35pt;margin-top:.25pt;width:249.75pt;height:17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" o:allowincell="f" fillcolor="#005b79" stroked="f">
                <v:textbox>
                  <w:txbxContent>
                    <w:p w14:paraId="4D1C8B4F" w14:textId="77777777" w:rsidR="00436082" w:rsidRPr="007902E0" w:rsidRDefault="00CD112A" w:rsidP="00436082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CD112A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Pre-notify hospital en route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75C6B602" w14:textId="77777777" w:rsidR="00CD112A" w:rsidRPr="00436082" w:rsidRDefault="00CD112A" w:rsidP="00CD112A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4C6A160E" wp14:editId="1CDCF1D4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1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46599" id="Shape 43" o:spid="_x0000_s1026" style="position:absolute;margin-left:1.05pt;margin-top:6.4pt;width:12.65pt;height:12.65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K015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0uzlnTliaUS7L&#13;&#10;7ubJnCFgTTmvYQNJHoYXL38hAcU7JAU45hw6sCmXxLFDdvp4cVodIpN0OF2Ui6riTBI07hOnqM+X&#13;&#10;A2B8Vt6ytGk40CCzv2L/gvGUek7JfXmj2ydtTA5gt/1qgO0FDX09W8/Xd0kKseN1mnFsaPhiXpWZ&#13;&#10;+R2G1xTVffW5+vKRggiNG504iU82bH173MDZIRpbrjw+sfQuruN8+89HWP0G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O4rTXm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3415712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Alert stroke team</w:t>
      </w:r>
    </w:p>
    <w:p w14:paraId="5CB6408D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63360437" wp14:editId="2A4CA6A5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2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89E31" id="Shape 43" o:spid="_x0000_s1026" style="position:absolute;margin-left:1.05pt;margin-top:4.6pt;width:12.65pt;height:12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r0dNh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56D75A75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Ensure immediate access to imaging on arrival (CT or MRI)</w:t>
      </w:r>
    </w:p>
    <w:p w14:paraId="1EB6104D" w14:textId="77777777" w:rsidR="00CD112A" w:rsidRPr="00CD112A" w:rsidRDefault="00CD112A" w:rsidP="00CD112A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59A1DAA9" wp14:editId="314E739E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2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93B8A" id="Shape 43" o:spid="_x0000_s1026" style="position:absolute;margin-left:1.05pt;margin-top:5.15pt;width:12.65pt;height:12.6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eqT9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n9GknLA0o1yW&#13;&#10;3c2TOUPAmnJewwaSPAwvXv5CAop3SApwzDl0YFMuiWOH7PTx4rQ6RCbpcLooF1XFmSRo3CdOUZ8v&#13;&#10;B8D4rLxladNwoEFmf8X+BeMp9ZyS+/JGt0/amBzAbvvVANsLGvp6tp6v75IUYsfrNOPY0PDFvCoz&#13;&#10;8zsMrymq++pz9eUjBREaNzpxEp9s2Pr2uIGzQzS2XHl8YuldXMf59p+PsPoN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M96pP2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99C0CA0" w14:textId="77777777" w:rsidR="00CD112A" w:rsidRPr="00436082" w:rsidRDefault="00CD112A" w:rsidP="00CD112A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D64BDE">
        <w:rPr>
          <w:rFonts w:cstheme="minorHAnsi"/>
          <w:color w:val="58595B"/>
          <w:sz w:val="12"/>
        </w:rPr>
        <w:t>Make aware of potential need for thrombolytic therapy</w:t>
      </w:r>
      <w:r w:rsidRPr="00CD112A">
        <w:rPr>
          <w:rFonts w:cstheme="minorHAnsi"/>
          <w:color w:val="58595B"/>
          <w:sz w:val="12"/>
        </w:rPr>
        <w:tab/>
      </w:r>
      <w:r w:rsidRPr="00436082">
        <w:rPr>
          <w:rFonts w:cstheme="minorHAnsi"/>
          <w:color w:val="58595B"/>
          <w:sz w:val="16"/>
        </w:rPr>
        <w:tab/>
      </w:r>
    </w:p>
    <w:p w14:paraId="620F765E" w14:textId="77777777" w:rsidR="00324086" w:rsidRPr="00436082" w:rsidRDefault="00324086" w:rsidP="000A215E">
      <w:pPr>
        <w:spacing w:after="0" w:line="240" w:lineRule="auto"/>
        <w:rPr>
          <w:color w:val="58595B"/>
          <w:sz w:val="16"/>
        </w:rPr>
      </w:pPr>
    </w:p>
    <w:p w14:paraId="063CE49F" w14:textId="77777777" w:rsidR="00163600" w:rsidRPr="00436082" w:rsidRDefault="00163600" w:rsidP="00163600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29B62F4B" wp14:editId="4D41213E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3171600" cy="215900"/>
                <wp:effectExtent l="0" t="0" r="0" b="0"/>
                <wp:wrapNone/>
                <wp:docPr id="3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71A322E5" w14:textId="77777777" w:rsidR="00163600" w:rsidRPr="00163600" w:rsidRDefault="00163600" w:rsidP="00163600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16360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Airways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, Breathing, Circulation (ABCs)</w:t>
                            </w:r>
                            <w:r w:rsidRPr="00163600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B62F4B" id="_x0000_s1031" style="position:absolute;margin-left:.35pt;margin-top:.25pt;width:249.75pt;height:17pt;z-index:-251574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" o:allowincell="f" fillcolor="#005b79" stroked="f">
                <v:textbox>
                  <w:txbxContent>
                    <w:p w14:paraId="71A322E5" w14:textId="77777777" w:rsidR="00163600" w:rsidRPr="00163600" w:rsidRDefault="00163600" w:rsidP="00163600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163600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Airways</w:t>
                      </w:r>
                      <w: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, Breathing, Circulation (ABCs)</w:t>
                      </w:r>
                      <w:r w:rsidRPr="00163600"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691B6487" w14:textId="77777777" w:rsidR="00163600" w:rsidRPr="00436082" w:rsidRDefault="00163600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56A52EEC" wp14:editId="1A06070D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3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41C18" id="Shape 43" o:spid="_x0000_s1026" style="position:absolute;margin-left:1.05pt;margin-top:6.4pt;width:12.65pt;height:12.6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xhz9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zxecOWFpRrks&#13;&#10;W8yTOUPAmnKewxaSPAxPXv5CAopXSApwzDl2YFMuiWPH7PTp6rQ6RibpcLosl1XFmSRo3CdOUV8u&#13;&#10;B8D4TXnL0qbhQIPM/orDE8Zz6iUl9+WNbh+1MTmA/e6rAXYQNPTNbDPfLJIUYsfbNOPY0PDlvCoz&#13;&#10;8ysMbymqu+pz9eUtBREaNzpxFp9s2Pn2tIWLQzS2XHl8Yuld3Mb59t+PsP4D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GDGHP2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5AEC74CB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Elevate upper body 30°</w:t>
      </w:r>
    </w:p>
    <w:p w14:paraId="3C498336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7449461A" wp14:editId="3A133F1E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3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CE2E7" id="Shape 43" o:spid="_x0000_s1026" style="position:absolute;margin-left:1.05pt;margin-top:4.6pt;width:12.65pt;height:12.6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Qfx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n1ecOWFpRrks&#13;&#10;u5snc4aANeW8hg0keRhevPyFBBTvkBTgmHPowKZcEscO2enjxWl1iEzS4XRRLioqKAka94lT1OfL&#13;&#10;ATA+K29Z2jQcaJDZX7F/wXhKPafkvrzR7ZM2Jgew2341wPaChr6erefruySF2PE6zTg2NHwxr8rM&#13;&#10;/A7Da4rqvvpcfflIQYTGjU6cxCcbtr49buDsEI0tVx6fWHoX13G+/ecjrH4D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EBUH8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B3B84EF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Establish iv. access (preferably 2 large bore cannulas with saline lock) and start 0.9% saline solution infusion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6567A841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0F693C7D" wp14:editId="5342520A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3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C4E5D" id="Shape 43" o:spid="_x0000_s1026" style="position:absolute;margin-left:1.05pt;margin-top:5.15pt;width:12.65pt;height:12.6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IBgK+W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A61743A" w14:textId="00F428CF" w:rsidR="00436082" w:rsidRPr="000A215E" w:rsidRDefault="00163600" w:rsidP="000A215E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Measure capillary oxygen saturation, and give O</w:t>
      </w:r>
      <w:r w:rsidRPr="00821C61">
        <w:rPr>
          <w:rFonts w:cstheme="minorHAnsi"/>
          <w:color w:val="58595B"/>
          <w:sz w:val="12"/>
          <w:vertAlign w:val="subscript"/>
        </w:rPr>
        <w:t>2</w:t>
      </w:r>
      <w:r w:rsidRPr="00163600">
        <w:rPr>
          <w:rFonts w:cstheme="minorHAnsi"/>
          <w:color w:val="58595B"/>
          <w:sz w:val="12"/>
        </w:rPr>
        <w:t xml:space="preserve"> if saturation fails below 95% (caution in COPD patients)</w:t>
      </w:r>
      <w:r w:rsidRPr="00163600">
        <w:rPr>
          <w:rFonts w:cstheme="minorHAnsi"/>
          <w:color w:val="58595B"/>
          <w:sz w:val="12"/>
          <w:vertAlign w:val="superscript"/>
        </w:rPr>
        <w:t>2, 3</w:t>
      </w:r>
      <w:r w:rsidRPr="00163600">
        <w:rPr>
          <w:rFonts w:cstheme="minorHAnsi"/>
          <w:color w:val="58595B"/>
          <w:sz w:val="12"/>
          <w:vertAlign w:val="superscript"/>
        </w:rPr>
        <w:tab/>
      </w:r>
      <w:r w:rsidRPr="00163600">
        <w:rPr>
          <w:rFonts w:cstheme="minorHAnsi"/>
          <w:color w:val="58595B"/>
          <w:sz w:val="16"/>
          <w:vertAlign w:val="superscript"/>
        </w:rPr>
        <w:tab/>
      </w:r>
    </w:p>
    <w:p w14:paraId="17B4A8C5" w14:textId="77777777" w:rsidR="00163600" w:rsidRPr="00436082" w:rsidRDefault="00163600" w:rsidP="00163600">
      <w:pPr>
        <w:spacing w:after="0" w:line="240" w:lineRule="auto"/>
        <w:rPr>
          <w:rFonts w:cstheme="minorHAnsi"/>
          <w:color w:val="58595B"/>
          <w:sz w:val="16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3252202D" wp14:editId="13A93052">
                <wp:simplePos x="0" y="0"/>
                <wp:positionH relativeFrom="margin">
                  <wp:posOffset>1683385</wp:posOffset>
                </wp:positionH>
                <wp:positionV relativeFrom="paragraph">
                  <wp:posOffset>60271</wp:posOffset>
                </wp:positionV>
                <wp:extent cx="1647687" cy="204828"/>
                <wp:effectExtent l="0" t="0" r="0" b="5080"/>
                <wp:wrapNone/>
                <wp:docPr id="3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687" cy="20482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37823D" w14:textId="77777777" w:rsidR="00163600" w:rsidRPr="00163600" w:rsidRDefault="00163600" w:rsidP="00207F59">
                            <w:pPr>
                              <w:spacing w:after="0" w:line="240" w:lineRule="auto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  <w:r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mg/</w:t>
                            </w:r>
                            <w:proofErr w:type="spellStart"/>
                            <w:r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dL</w:t>
                            </w:r>
                            <w:proofErr w:type="spellEnd"/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2202D" id="_x0000_s1032" style="position:absolute;margin-left:132.55pt;margin-top:4.75pt;width:129.75pt;height:16.1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" o:allowincell="f" fillcolor="#e2e3e4" stroked="f" strokeweight=".5pt">
                <v:textbox>
                  <w:txbxContent>
                    <w:p w14:paraId="0737823D" w14:textId="77777777" w:rsidR="00163600" w:rsidRPr="00163600" w:rsidRDefault="00163600" w:rsidP="00207F59">
                      <w:pPr>
                        <w:spacing w:after="0" w:line="240" w:lineRule="auto"/>
                        <w:jc w:val="right"/>
                        <w:rPr>
                          <w:sz w:val="12"/>
                          <w:szCs w:val="12"/>
                        </w:rPr>
                      </w:pPr>
                      <w:r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mg/</w:t>
                      </w:r>
                      <w:proofErr w:type="spellStart"/>
                      <w:r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dL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BB3CED" w14:textId="77777777" w:rsidR="00163600" w:rsidRPr="00163600" w:rsidRDefault="00163600" w:rsidP="00163600">
      <w:pPr>
        <w:spacing w:after="0" w:line="240" w:lineRule="auto"/>
        <w:ind w:left="1004" w:firstLine="436"/>
        <w:rPr>
          <w:rFonts w:cstheme="minorHAnsi"/>
          <w:b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</w:t>
      </w:r>
      <w:r w:rsidRPr="00163600">
        <w:rPr>
          <w:rFonts w:cstheme="minorHAnsi"/>
          <w:b/>
          <w:color w:val="58595B"/>
          <w:sz w:val="12"/>
        </w:rPr>
        <w:t xml:space="preserve"> Blood sugar test</w:t>
      </w:r>
    </w:p>
    <w:p w14:paraId="121CFBC9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5CAF88B0" wp14:editId="551BAC0A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3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00078C" id="Shape 43" o:spid="_x0000_s1026" style="position:absolute;margin-left:1.05pt;margin-top:4.6pt;width:12.65pt;height:12.6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EK2t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n9OknLA0o1yW&#13;&#10;3c2TOUPAmnJewwaSPAwvXv5CAop3SApwzDl0YFMuiWOH7PTx4rQ6RCbpcLooF1XFmSRo3CdOUZ8v&#13;&#10;B8D4rLxladNwoEFmf8X+BeMp9ZyS+/JGt0/amBzAbvvVANsLGvp6tp6v75IUYsfrNOPY0PDFvCoz&#13;&#10;8zsMrymq++pz9eUjBREaNzpxEp9s2Pr2uIGzQzS2XHl8YuldXMf59p+PsPoN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IBCtra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CF3FD85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Hypoglycaemia: &lt;50 mg/</w:t>
      </w:r>
      <w:proofErr w:type="spellStart"/>
      <w:r w:rsidRPr="00163600">
        <w:rPr>
          <w:rFonts w:cstheme="minorHAnsi"/>
          <w:color w:val="58595B"/>
          <w:sz w:val="12"/>
        </w:rPr>
        <w:t>dL</w:t>
      </w:r>
      <w:proofErr w:type="spellEnd"/>
      <w:r w:rsidRPr="00163600">
        <w:rPr>
          <w:rFonts w:cstheme="minorHAnsi"/>
          <w:color w:val="58595B"/>
          <w:sz w:val="12"/>
        </w:rPr>
        <w:t xml:space="preserve"> (&lt;2.8 mmol/L) - iv dextrose bolus or infusion of 10-20% glucose.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3751DDAA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21A3EF40" wp14:editId="291E2824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4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02810" id="Shape 43" o:spid="_x0000_s1026" style="position:absolute;margin-left:1.05pt;margin-top:5.15pt;width:12.65pt;height:12.6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AuLG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L2hSTliaUS7L&#13;&#10;FvNkzhCwppznsIUkD8OTl7+QgOIVkgIcc44d2JRL4tgxO326Oq2OkUk6nC7LZVVxJgka94lT1JfL&#13;&#10;ATB+U96ytGk40CCzv+LwhPGceknJfXmj20dtTA5gv/tqgB0EDX0z28w3iySF2PE2zTg2NHw5r8rM&#13;&#10;/ArDW4rqrvpcfXlLQYTGjU6cxScbdr49beHiEI0tVx6fWHoXt3G+/fcjrP8A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OwC4sa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75221482" w14:textId="77777777" w:rsidR="000A215E" w:rsidRDefault="00163600" w:rsidP="000A215E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>Hyperglycaemia: &gt;180 mg/</w:t>
      </w:r>
      <w:proofErr w:type="spellStart"/>
      <w:r w:rsidRPr="00163600">
        <w:rPr>
          <w:rFonts w:cstheme="minorHAnsi"/>
          <w:color w:val="58595B"/>
          <w:sz w:val="12"/>
        </w:rPr>
        <w:t>dL</w:t>
      </w:r>
      <w:proofErr w:type="spellEnd"/>
      <w:r w:rsidRPr="00163600">
        <w:rPr>
          <w:rFonts w:cstheme="minorHAnsi"/>
          <w:color w:val="58595B"/>
          <w:sz w:val="12"/>
        </w:rPr>
        <w:t xml:space="preserve"> (10 mmol/L) - use iv saline and avoid glucose solutions. Consult a doctor as to the need for insulin titration.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  <w:r w:rsidRPr="00163600">
        <w:rPr>
          <w:rFonts w:cstheme="minorHAnsi"/>
          <w:color w:val="58595B"/>
          <w:sz w:val="12"/>
          <w:vertAlign w:val="superscript"/>
        </w:rPr>
        <w:tab/>
      </w:r>
      <w:r w:rsidRPr="00163600">
        <w:rPr>
          <w:rFonts w:cstheme="minorHAnsi"/>
          <w:color w:val="58595B"/>
          <w:sz w:val="16"/>
          <w:vertAlign w:val="superscript"/>
        </w:rPr>
        <w:tab/>
      </w:r>
    </w:p>
    <w:p w14:paraId="68FFC034" w14:textId="5C84FE71" w:rsidR="00163600" w:rsidRPr="000A215E" w:rsidRDefault="00163600" w:rsidP="000A215E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F6C845" wp14:editId="0A6DB4B8">
                <wp:simplePos x="0" y="0"/>
                <wp:positionH relativeFrom="margin">
                  <wp:posOffset>1683385</wp:posOffset>
                </wp:positionH>
                <wp:positionV relativeFrom="paragraph">
                  <wp:posOffset>58366</wp:posOffset>
                </wp:positionV>
                <wp:extent cx="1647687" cy="204828"/>
                <wp:effectExtent l="0" t="0" r="0" b="5080"/>
                <wp:wrapNone/>
                <wp:docPr id="5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7687" cy="20482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847541" w14:textId="77777777" w:rsidR="00163600" w:rsidRPr="00163600" w:rsidRDefault="00163600" w:rsidP="00207F59">
                            <w:pPr>
                              <w:spacing w:after="0" w:line="240" w:lineRule="auto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  <w:r w:rsidRPr="00163600">
                              <w:rPr>
                                <w:rFonts w:eastAsia="Arial" w:cstheme="minorHAnsi"/>
                                <w:color w:val="58595B"/>
                                <w:sz w:val="12"/>
                                <w:szCs w:val="12"/>
                              </w:rPr>
                              <w:t>mmHg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6C845" id="_x0000_s1033" style="position:absolute;left:0;text-align:left;margin-left:132.55pt;margin-top:4.6pt;width:129.75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" o:allowincell="f" fillcolor="#e2e3e4" stroked="f" strokeweight=".5pt">
                <v:textbox>
                  <w:txbxContent>
                    <w:p w14:paraId="55847541" w14:textId="77777777" w:rsidR="00163600" w:rsidRPr="00163600" w:rsidRDefault="00163600" w:rsidP="00207F59">
                      <w:pPr>
                        <w:spacing w:after="0" w:line="240" w:lineRule="auto"/>
                        <w:jc w:val="right"/>
                        <w:rPr>
                          <w:sz w:val="12"/>
                          <w:szCs w:val="12"/>
                        </w:rPr>
                      </w:pPr>
                      <w:r w:rsidRPr="00163600">
                        <w:rPr>
                          <w:rFonts w:eastAsia="Arial" w:cstheme="minorHAnsi"/>
                          <w:color w:val="58595B"/>
                          <w:sz w:val="12"/>
                          <w:szCs w:val="12"/>
                        </w:rPr>
                        <w:t>mmHg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7D73B7" w14:textId="77777777" w:rsidR="00163600" w:rsidRPr="00163600" w:rsidRDefault="00163600" w:rsidP="00163600">
      <w:pPr>
        <w:spacing w:after="0" w:line="240" w:lineRule="auto"/>
        <w:ind w:left="1004" w:firstLine="436"/>
        <w:rPr>
          <w:rFonts w:cstheme="minorHAnsi"/>
          <w:b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b/>
          <w:color w:val="58595B"/>
          <w:sz w:val="12"/>
        </w:rPr>
        <w:t>Blood pressure</w:t>
      </w:r>
    </w:p>
    <w:p w14:paraId="05CD11BE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2DBAAC6B" wp14:editId="6D7559D6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5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33891" id="Shape 43" o:spid="_x0000_s1026" style="position:absolute;margin-left:1.05pt;margin-top:4.6pt;width:12.65pt;height:12.65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272E6CD5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Pr="00163600">
        <w:rPr>
          <w:rFonts w:cstheme="minorHAnsi"/>
          <w:color w:val="58595B"/>
          <w:sz w:val="12"/>
        </w:rPr>
        <w:t xml:space="preserve">Hypotension: SBP ≤120 mmHg (no signs of congestive heart failure) - 500 mL electrolyte solution or </w:t>
      </w:r>
      <w:proofErr w:type="spellStart"/>
      <w:r w:rsidRPr="00163600">
        <w:rPr>
          <w:rFonts w:cstheme="minorHAnsi"/>
          <w:color w:val="58595B"/>
          <w:sz w:val="12"/>
        </w:rPr>
        <w:t>NaCl</w:t>
      </w:r>
      <w:proofErr w:type="spellEnd"/>
      <w:r w:rsidRPr="00163600">
        <w:rPr>
          <w:rFonts w:cstheme="minorHAnsi"/>
          <w:color w:val="58595B"/>
          <w:sz w:val="12"/>
        </w:rPr>
        <w:t xml:space="preserve"> 0.9% iv.</w:t>
      </w:r>
      <w:r w:rsidRPr="00163600">
        <w:rPr>
          <w:rFonts w:cstheme="minorHAnsi"/>
          <w:color w:val="58595B"/>
          <w:sz w:val="12"/>
          <w:vertAlign w:val="superscript"/>
        </w:rPr>
        <w:t>2</w:t>
      </w:r>
    </w:p>
    <w:p w14:paraId="3B11F3CE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 wp14:anchorId="4A046632" wp14:editId="25D164F5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5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871C3" id="Shape 43" o:spid="_x0000_s1026" style="position:absolute;margin-left:1.05pt;margin-top:5.15pt;width:12.65pt;height:12.6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aOuW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r2hSTliaUS7L&#13;&#10;7ubJnCFgTTmvYQNJHoYXL38hAcU7JAU45hw6sCmXxLFDdvp4cVodIpN0OF2Ui6riTBI07hOnqM+X&#13;&#10;A2B8Vt6ytGk40CCzv2L/gvGUek7JfXmj2ydtTA5gt/1qgO0FDX09W8/Xd0kKseN1mnFsaPhiXpWZ&#13;&#10;+R2G1xTVffW5+vKRggiNG504iU82bH173MDZIRpbrjw+sfQuruN8+89HWP0G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ANo65a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3AC30A2A" w14:textId="77777777" w:rsidR="00163600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>H</w:t>
      </w:r>
      <w:r w:rsidRPr="00163600">
        <w:rPr>
          <w:rFonts w:cstheme="minorHAnsi"/>
          <w:color w:val="58595B"/>
          <w:sz w:val="12"/>
        </w:rPr>
        <w:t xml:space="preserve">ypertension: SBP &gt;220 mmHg; DBP &gt;120 mmHg - Cautious blood pressure lowering is recommended under close medical supervision. </w:t>
      </w:r>
      <w:r>
        <w:rPr>
          <w:rFonts w:cstheme="minorHAnsi"/>
          <w:color w:val="58595B"/>
          <w:sz w:val="12"/>
        </w:rPr>
        <w:t xml:space="preserve">  </w:t>
      </w:r>
    </w:p>
    <w:p w14:paraId="6769CF69" w14:textId="77777777" w:rsidR="00163600" w:rsidRPr="00163600" w:rsidRDefault="00581CC0" w:rsidP="00163600">
      <w:pPr>
        <w:spacing w:after="0" w:line="240" w:lineRule="auto"/>
        <w:ind w:left="284"/>
        <w:rPr>
          <w:rFonts w:cstheme="minorHAnsi"/>
          <w:color w:val="58595B"/>
          <w:sz w:val="16"/>
          <w:vertAlign w:val="superscript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0" allowOverlap="1" wp14:anchorId="6D1AC7D8" wp14:editId="37719631">
                <wp:simplePos x="0" y="0"/>
                <wp:positionH relativeFrom="margin">
                  <wp:posOffset>-343563</wp:posOffset>
                </wp:positionH>
                <wp:positionV relativeFrom="paragraph">
                  <wp:posOffset>153035</wp:posOffset>
                </wp:positionV>
                <wp:extent cx="130810" cy="160655"/>
                <wp:effectExtent l="0" t="0" r="2540" b="10795"/>
                <wp:wrapNone/>
                <wp:docPr id="9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810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379F24" w14:textId="77777777" w:rsidR="00581CC0" w:rsidRPr="00581CC0" w:rsidRDefault="00581CC0" w:rsidP="00581CC0">
                            <w:pPr>
                              <w:spacing w:after="0" w:line="240" w:lineRule="auto"/>
                              <w:jc w:val="center"/>
                              <w:rPr>
                                <w:color w:val="58595B"/>
                                <w:sz w:val="14"/>
                                <w:szCs w:val="16"/>
                              </w:rPr>
                            </w:pPr>
                            <w:r w:rsidRPr="00581CC0">
                              <w:rPr>
                                <w:color w:val="58595B"/>
                                <w:sz w:val="14"/>
                                <w:szCs w:val="16"/>
                              </w:rPr>
                              <w:t>1/2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AC7D8" id="_x0000_s1034" style="position:absolute;left:0;text-align:left;margin-left:-27.05pt;margin-top:12.05pt;width:10.3pt;height:12.65pt;z-index:25179648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" o:allowincell="f" filled="f" stroked="f" strokeweight=".5pt">
                <v:textbox inset="0,0,0,0">
                  <w:txbxContent>
                    <w:p w14:paraId="08379F24" w14:textId="77777777" w:rsidR="00581CC0" w:rsidRPr="00581CC0" w:rsidRDefault="00581CC0" w:rsidP="00581CC0">
                      <w:pPr>
                        <w:spacing w:after="0" w:line="240" w:lineRule="auto"/>
                        <w:jc w:val="center"/>
                        <w:rPr>
                          <w:color w:val="58595B"/>
                          <w:sz w:val="14"/>
                          <w:szCs w:val="16"/>
                        </w:rPr>
                      </w:pPr>
                      <w:r w:rsidRPr="00581CC0">
                        <w:rPr>
                          <w:color w:val="58595B"/>
                          <w:sz w:val="14"/>
                          <w:szCs w:val="16"/>
                        </w:rPr>
                        <w:t>1/2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>
        <w:rPr>
          <w:rFonts w:cstheme="minorHAnsi"/>
          <w:color w:val="58595B"/>
          <w:sz w:val="12"/>
        </w:rPr>
        <w:t xml:space="preserve">  </w:t>
      </w:r>
      <w:r w:rsidR="00163600" w:rsidRPr="00163600">
        <w:rPr>
          <w:rFonts w:cstheme="minorHAnsi"/>
          <w:color w:val="58595B"/>
          <w:sz w:val="12"/>
        </w:rPr>
        <w:t>Avoid sublingual nifedipine. Consider iv. labetalol or urapidil.</w:t>
      </w:r>
      <w:r w:rsidR="00163600" w:rsidRPr="00163600">
        <w:rPr>
          <w:rFonts w:cstheme="minorHAnsi"/>
          <w:color w:val="58595B"/>
          <w:sz w:val="12"/>
          <w:vertAlign w:val="superscript"/>
        </w:rPr>
        <w:t>2</w:t>
      </w:r>
    </w:p>
    <w:p w14:paraId="514D97C3" w14:textId="77777777" w:rsidR="000A215E" w:rsidRDefault="000A215E">
      <w:pPr>
        <w:rPr>
          <w:rFonts w:cstheme="minorHAnsi"/>
          <w:color w:val="58595B"/>
          <w:sz w:val="16"/>
        </w:rPr>
      </w:pPr>
    </w:p>
    <w:p w14:paraId="790E3E5D" w14:textId="77777777" w:rsidR="00163600" w:rsidRPr="00436082" w:rsidRDefault="00324086" w:rsidP="00163600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77024" behindDoc="1" locked="0" layoutInCell="0" allowOverlap="1" wp14:anchorId="1B9B9EDC" wp14:editId="3C2A1538">
                <wp:simplePos x="0" y="0"/>
                <wp:positionH relativeFrom="margin">
                  <wp:posOffset>1957070</wp:posOffset>
                </wp:positionH>
                <wp:positionV relativeFrom="paragraph">
                  <wp:posOffset>3782</wp:posOffset>
                </wp:positionV>
                <wp:extent cx="2393785" cy="215900"/>
                <wp:effectExtent l="0" t="0" r="6985" b="0"/>
                <wp:wrapNone/>
                <wp:docPr id="78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3785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47FA09BD" w14:textId="77777777" w:rsidR="00324086" w:rsidRPr="0016360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Current medication (please list)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B9EDC" id="_x0000_s1035" style="position:absolute;margin-left:154.1pt;margin-top:.3pt;width:188.5pt;height:17pt;z-index:-25153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" o:allowincell="f" fillcolor="#005b79" stroked="f">
                <v:textbox>
                  <w:txbxContent>
                    <w:p w14:paraId="47FA09BD" w14:textId="77777777" w:rsidR="00324086" w:rsidRPr="0016360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Current medication (please list)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55520" behindDoc="1" locked="0" layoutInCell="0" allowOverlap="1" wp14:anchorId="357CE122" wp14:editId="12D59C63">
                <wp:simplePos x="0" y="0"/>
                <wp:positionH relativeFrom="margin">
                  <wp:posOffset>4445</wp:posOffset>
                </wp:positionH>
                <wp:positionV relativeFrom="paragraph">
                  <wp:posOffset>3175</wp:posOffset>
                </wp:positionV>
                <wp:extent cx="1859722" cy="215900"/>
                <wp:effectExtent l="0" t="0" r="7620" b="0"/>
                <wp:wrapNone/>
                <wp:docPr id="5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9722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667C6539" w14:textId="77777777" w:rsidR="00163600" w:rsidRPr="00163600" w:rsidRDefault="00324086" w:rsidP="00163600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Current and recent medical history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CE122" id="_x0000_s1036" style="position:absolute;margin-left:.35pt;margin-top:.25pt;width:146.45pt;height:17pt;z-index:-251560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" o:allowincell="f" fillcolor="#005b79" stroked="f">
                <v:textbox>
                  <w:txbxContent>
                    <w:p w14:paraId="667C6539" w14:textId="77777777" w:rsidR="00163600" w:rsidRPr="00163600" w:rsidRDefault="00324086" w:rsidP="00163600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Current and recent medical history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436082">
        <w:rPr>
          <w:b/>
          <w:color w:val="58595B"/>
          <w:sz w:val="18"/>
          <w:vertAlign w:val="superscript"/>
        </w:rPr>
        <w:t xml:space="preserve"> </w:t>
      </w:r>
    </w:p>
    <w:p w14:paraId="327B6D99" w14:textId="77777777" w:rsidR="00163600" w:rsidRPr="00436082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27DD3CEF" wp14:editId="6D7774CA">
                <wp:simplePos x="0" y="0"/>
                <wp:positionH relativeFrom="margin">
                  <wp:posOffset>1952625</wp:posOffset>
                </wp:positionH>
                <wp:positionV relativeFrom="paragraph">
                  <wp:posOffset>82550</wp:posOffset>
                </wp:positionV>
                <wp:extent cx="2398643" cy="160655"/>
                <wp:effectExtent l="0" t="0" r="1905" b="0"/>
                <wp:wrapNone/>
                <wp:docPr id="7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8D2D63" w14:textId="77777777" w:rsidR="00324086" w:rsidRPr="00324086" w:rsidRDefault="00324086" w:rsidP="00324086">
                            <w:pPr>
                              <w:spacing w:after="0" w:line="240" w:lineRule="auto"/>
                              <w:jc w:val="right"/>
                              <w:rPr>
                                <w:sz w:val="18"/>
                              </w:rPr>
                            </w:pPr>
                            <w:r w:rsidRPr="00324086">
                              <w:rPr>
                                <w:rFonts w:ascii="Calibri" w:eastAsia="Arial" w:hAnsi="Calibri" w:cs="Calibri"/>
                                <w:i/>
                                <w:color w:val="58595B"/>
                                <w:sz w:val="10"/>
                                <w:szCs w:val="14"/>
                                <w:lang w:val="en-US"/>
                              </w:rPr>
                              <w:t>Especially anticoagulants, platelet aggregation inhibitors</w:t>
                            </w:r>
                          </w:p>
                        </w:txbxContent>
                      </wps:txbx>
                      <wps:bodyPr lIns="36000" tIns="0" rIns="46800" bIns="0" anchor="ctr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D3CEF" id="_x0000_s1037" style="position:absolute;left:0;text-align:left;margin-left:153.75pt;margin-top:6.5pt;width:188.85pt;height:12.65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" o:allowincell="f" fillcolor="#e2e3e4" stroked="f" strokeweight=".5pt">
                <v:textbox inset="1mm,0,1.3mm,0">
                  <w:txbxContent>
                    <w:p w14:paraId="4D8D2D63" w14:textId="77777777" w:rsidR="00324086" w:rsidRPr="00324086" w:rsidRDefault="00324086" w:rsidP="00324086">
                      <w:pPr>
                        <w:spacing w:after="0" w:line="240" w:lineRule="auto"/>
                        <w:jc w:val="right"/>
                        <w:rPr>
                          <w:sz w:val="18"/>
                        </w:rPr>
                      </w:pPr>
                      <w:r w:rsidRPr="00324086">
                        <w:rPr>
                          <w:rFonts w:ascii="Calibri" w:eastAsia="Arial" w:hAnsi="Calibri" w:cs="Calibri"/>
                          <w:i/>
                          <w:color w:val="58595B"/>
                          <w:sz w:val="10"/>
                          <w:szCs w:val="14"/>
                          <w:lang w:val="en-US"/>
                        </w:rPr>
                        <w:t>Especially anticoagulants, platelet aggregation inhibitors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 wp14:anchorId="1AC84CAA" wp14:editId="1131E329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F125C" id="Shape 43" o:spid="_x0000_s1026" style="position:absolute;margin-left:1.05pt;margin-top:6.4pt;width:12.65pt;height:12.6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TC4G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5A9TliaUS7L&#13;&#10;7ubJnCFgTTmvYQNJHoYXL38hAcU7JAU45hw6sCmXxLFDdvp4cVodIpN0OF2Ui6riTBI07hOnqM+X&#13;&#10;A2B8Vt6ytGk40CCzv2L/gvGUek7JfXmj2ydtTA5gt/1qgO0FDX09W8/Xd0kKseN1mnFsINnzqszM&#13;&#10;7zC8pqjuq8/Vl48URGjc6MRJfLJh69vjBs4O0dhy5fGJpXdxHefbfz7C6jc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LJMLg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4284B24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Coagulation disorders or recent stroke</w:t>
      </w:r>
    </w:p>
    <w:p w14:paraId="58D785A2" w14:textId="77777777" w:rsidR="00163600" w:rsidRPr="00CD112A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41E467B9" wp14:editId="726BF726">
                <wp:simplePos x="0" y="0"/>
                <wp:positionH relativeFrom="margin">
                  <wp:posOffset>1952846</wp:posOffset>
                </wp:positionH>
                <wp:positionV relativeFrom="paragraph">
                  <wp:posOffset>59773</wp:posOffset>
                </wp:positionV>
                <wp:extent cx="2398643" cy="160655"/>
                <wp:effectExtent l="0" t="0" r="1905" b="0"/>
                <wp:wrapNone/>
                <wp:docPr id="7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A9C4C" id="Shape 43" o:spid="_x0000_s1026" style="position:absolute;margin-left:153.75pt;margin-top:4.7pt;width:188.85pt;height:12.6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 wp14:anchorId="32F56FEE" wp14:editId="0CD3D282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6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14386" id="Shape 43" o:spid="_x0000_s1026" style="position:absolute;margin-left:1.05pt;margin-top:4.6pt;width:12.65pt;height:12.6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nzUK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5F2E84B9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Diabetes</w:t>
      </w:r>
    </w:p>
    <w:p w14:paraId="16A68420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353F7EEC" wp14:editId="5FF4F854">
                <wp:simplePos x="0" y="0"/>
                <wp:positionH relativeFrom="margin">
                  <wp:posOffset>1952846</wp:posOffset>
                </wp:positionH>
                <wp:positionV relativeFrom="paragraph">
                  <wp:posOffset>68083</wp:posOffset>
                </wp:positionV>
                <wp:extent cx="2398643" cy="160655"/>
                <wp:effectExtent l="0" t="0" r="1905" b="0"/>
                <wp:wrapNone/>
                <wp:docPr id="7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8DA2F" id="Shape 43" o:spid="_x0000_s1026" style="position:absolute;margin-left:153.75pt;margin-top:5.35pt;width:188.85pt;height:12.6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 wp14:anchorId="53E78B20" wp14:editId="74D137F1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62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F93AE2" id="Shape 43" o:spid="_x0000_s1026" style="position:absolute;margin-left:1.05pt;margin-top:5.15pt;width:12.65pt;height:12.6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6hke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8w4c8LSjHJZ&#13;&#10;djdP5gwBa8p5DRtI8jC8ePkLCSjeISnAMefQgU25JI4dstPHi9PqEJmkw+miXFQVZ5KgcZ84RX2+&#13;&#10;HADjs/KWpU3DgQaZ/RX7F4yn1HNK7ssb3T5pY3IAu+1XA2wvaOjr2Xq+vktSiB2v04xjA8meV2Vm&#13;&#10;fofhNUV1X32uvnykIELjRidO4pMNW98eN3B2iMaWK49PLL2L6zjf/vMRVr8B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FLqGR6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0D278E14" w14:textId="77777777" w:rsidR="00436082" w:rsidRPr="00324086" w:rsidRDefault="00163600" w:rsidP="00163600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color w:val="58595B"/>
          <w:sz w:val="12"/>
        </w:rPr>
        <w:t xml:space="preserve">       </w:t>
      </w:r>
      <w:r w:rsidR="00324086" w:rsidRPr="00324086">
        <w:rPr>
          <w:rFonts w:cstheme="minorHAnsi"/>
          <w:color w:val="58595B"/>
          <w:sz w:val="12"/>
        </w:rPr>
        <w:t>Hypertension</w:t>
      </w:r>
    </w:p>
    <w:p w14:paraId="41824F8F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 wp14:anchorId="195C1948" wp14:editId="7D429507">
                <wp:simplePos x="0" y="0"/>
                <wp:positionH relativeFrom="margin">
                  <wp:posOffset>1952846</wp:posOffset>
                </wp:positionH>
                <wp:positionV relativeFrom="paragraph">
                  <wp:posOffset>80811</wp:posOffset>
                </wp:positionV>
                <wp:extent cx="2398643" cy="160655"/>
                <wp:effectExtent l="0" t="0" r="1905" b="0"/>
                <wp:wrapNone/>
                <wp:docPr id="7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01E208" id="Shape 43" o:spid="_x0000_s1026" style="position:absolute;margin-left:153.75pt;margin-top:6.35pt;width:188.85pt;height:12.6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7E5C1E62" wp14:editId="2F0684B9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4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45C75" id="Shape 43" o:spid="_x0000_s1026" style="position:absolute;margin-left:1.05pt;margin-top:6.4pt;width:12.65pt;height:12.65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HIBQT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3F3306ED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Atrial Fibrillation</w:t>
      </w:r>
    </w:p>
    <w:p w14:paraId="239D941B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0" allowOverlap="1" wp14:anchorId="281E6F12" wp14:editId="3297D26B">
                <wp:simplePos x="0" y="0"/>
                <wp:positionH relativeFrom="margin">
                  <wp:posOffset>1952846</wp:posOffset>
                </wp:positionH>
                <wp:positionV relativeFrom="paragraph">
                  <wp:posOffset>58006</wp:posOffset>
                </wp:positionV>
                <wp:extent cx="2398643" cy="160655"/>
                <wp:effectExtent l="0" t="0" r="1905" b="0"/>
                <wp:wrapNone/>
                <wp:docPr id="7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04316" id="Shape 43" o:spid="_x0000_s1026" style="position:absolute;margin-left:153.75pt;margin-top:4.55pt;width:188.85pt;height:12.6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0570144A" wp14:editId="37C6FDF3">
                <wp:simplePos x="0" y="0"/>
                <wp:positionH relativeFrom="margin">
                  <wp:posOffset>13335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10795" b="10795"/>
                <wp:wrapNone/>
                <wp:docPr id="6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1A84E" id="Shape 43" o:spid="_x0000_s1026" style="position:absolute;margin-left:1.05pt;margin-top:4.6pt;width:12.65pt;height:12.6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0lo6oQ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6F4799C3" w14:textId="77777777" w:rsidR="00163600" w:rsidRPr="00324086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Malignancy</w:t>
      </w:r>
    </w:p>
    <w:p w14:paraId="28E2B265" w14:textId="77777777" w:rsidR="00163600" w:rsidRPr="00324086" w:rsidRDefault="00324086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0" allowOverlap="1" wp14:anchorId="68092D6A" wp14:editId="4320290E">
                <wp:simplePos x="0" y="0"/>
                <wp:positionH relativeFrom="margin">
                  <wp:posOffset>1952846</wp:posOffset>
                </wp:positionH>
                <wp:positionV relativeFrom="paragraph">
                  <wp:posOffset>66316</wp:posOffset>
                </wp:positionV>
                <wp:extent cx="2398643" cy="160655"/>
                <wp:effectExtent l="0" t="0" r="1905" b="0"/>
                <wp:wrapNone/>
                <wp:docPr id="7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EDC476" id="Shape 43" o:spid="_x0000_s1026" style="position:absolute;margin-left:153.75pt;margin-top:5.2pt;width:188.85pt;height:12.6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43D3C6FE" wp14:editId="2E85CE00">
                <wp:simplePos x="0" y="0"/>
                <wp:positionH relativeFrom="margin">
                  <wp:posOffset>13335</wp:posOffset>
                </wp:positionH>
                <wp:positionV relativeFrom="paragraph">
                  <wp:posOffset>65405</wp:posOffset>
                </wp:positionV>
                <wp:extent cx="160655" cy="160655"/>
                <wp:effectExtent l="0" t="0" r="10795" b="10795"/>
                <wp:wrapNone/>
                <wp:docPr id="66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8A8E8" id="Shape 43" o:spid="_x0000_s1026" style="position:absolute;margin-left:1.05pt;margin-top:5.15pt;width:12.65pt;height:12.6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1BE29D8B" w14:textId="77777777" w:rsidR="00436082" w:rsidRDefault="00163600" w:rsidP="00163600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color w:val="58595B"/>
          <w:sz w:val="12"/>
        </w:rPr>
        <w:t xml:space="preserve">       </w:t>
      </w:r>
      <w:r w:rsidR="00324086" w:rsidRPr="00324086">
        <w:rPr>
          <w:rFonts w:cstheme="minorHAnsi"/>
          <w:color w:val="58595B"/>
          <w:sz w:val="12"/>
        </w:rPr>
        <w:t>Trauma or fall before symptom onset</w:t>
      </w:r>
    </w:p>
    <w:p w14:paraId="5FC29098" w14:textId="77777777" w:rsidR="00163600" w:rsidRPr="00436082" w:rsidRDefault="00324086" w:rsidP="00163600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0" allowOverlap="1" wp14:anchorId="5E3C93AA" wp14:editId="54F9CD67">
                <wp:simplePos x="0" y="0"/>
                <wp:positionH relativeFrom="margin">
                  <wp:posOffset>1952846</wp:posOffset>
                </wp:positionH>
                <wp:positionV relativeFrom="paragraph">
                  <wp:posOffset>83461</wp:posOffset>
                </wp:positionV>
                <wp:extent cx="2398643" cy="160655"/>
                <wp:effectExtent l="0" t="0" r="1905" b="0"/>
                <wp:wrapNone/>
                <wp:docPr id="7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8643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778CB" id="Shape 43" o:spid="_x0000_s1026" style="position:absolute;margin-left:153.75pt;margin-top:6.55pt;width:188.85pt;height:12.6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" o:allowincell="f" fillcolor="#e2e3e4" stroked="f" strokeweight=".5pt">
                <w10:wrap anchorx="margin"/>
              </v:rect>
            </w:pict>
          </mc:Fallback>
        </mc:AlternateContent>
      </w:r>
      <w:r w:rsidR="00163600"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0E49D0CC" wp14:editId="40DBD68F">
                <wp:simplePos x="0" y="0"/>
                <wp:positionH relativeFrom="margin">
                  <wp:posOffset>13335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10795" b="10795"/>
                <wp:wrapNone/>
                <wp:docPr id="68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37511A" id="Shape 43" o:spid="_x0000_s1026" style="position:absolute;margin-left:1.05pt;margin-top:6.4pt;width:12.65pt;height:12.6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" o:allowincell="f" fillcolor="#e2e3e4" strokecolor="#58595b" strokeweight=".5pt">
                <v:path arrowok="t"/>
                <w10:wrap anchorx="margin"/>
              </v:rect>
            </w:pict>
          </mc:Fallback>
        </mc:AlternateContent>
      </w:r>
    </w:p>
    <w:p w14:paraId="463212C7" w14:textId="77777777" w:rsidR="00163600" w:rsidRPr="00CD112A" w:rsidRDefault="00163600" w:rsidP="00163600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 w:rsidR="00324086" w:rsidRPr="00324086">
        <w:rPr>
          <w:rFonts w:cstheme="minorHAnsi"/>
          <w:color w:val="58595B"/>
          <w:sz w:val="12"/>
        </w:rPr>
        <w:t>Recent invasive or surgical procedures</w:t>
      </w:r>
    </w:p>
    <w:p w14:paraId="0A0723EE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4EFA0773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68FCA423" w14:textId="77777777" w:rsidR="00163600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79072" behindDoc="1" locked="0" layoutInCell="0" allowOverlap="1" wp14:anchorId="4CC30B7B" wp14:editId="719C5E39">
                <wp:simplePos x="0" y="0"/>
                <wp:positionH relativeFrom="margin">
                  <wp:align>left</wp:align>
                </wp:positionH>
                <wp:positionV relativeFrom="paragraph">
                  <wp:posOffset>123135</wp:posOffset>
                </wp:positionV>
                <wp:extent cx="3171687" cy="215900"/>
                <wp:effectExtent l="0" t="0" r="0" b="0"/>
                <wp:wrapNone/>
                <wp:docPr id="79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87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3F966BE8" w14:textId="77777777" w:rsidR="00324086" w:rsidRPr="007902E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324086"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Level of function and independence prior to onset of symptoms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30B7B" id="_x0000_s1038" style="position:absolute;left:0;text-align:left;margin-left:0;margin-top:9.7pt;width:249.75pt;height:17pt;z-index:-251537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" o:allowincell="f" fillcolor="#005b79" stroked="f">
                <v:textbox>
                  <w:txbxContent>
                    <w:p w14:paraId="3F966BE8" w14:textId="77777777" w:rsidR="00324086" w:rsidRPr="007902E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</w:pPr>
                      <w:r w:rsidRPr="00324086"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Level of function and independence prior to onset of symptoms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31B8FE" w14:textId="77777777" w:rsidR="00163600" w:rsidRDefault="0016360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7192BFC9" w14:textId="77777777" w:rsidR="00163600" w:rsidRPr="00436082" w:rsidRDefault="0016360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25D48838" w14:textId="77777777" w:rsidR="00324086" w:rsidRDefault="00581CC0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 wp14:anchorId="16D7AA2B" wp14:editId="6AA7F807">
                <wp:simplePos x="0" y="0"/>
                <wp:positionH relativeFrom="margin">
                  <wp:posOffset>8890</wp:posOffset>
                </wp:positionH>
                <wp:positionV relativeFrom="paragraph">
                  <wp:posOffset>73632</wp:posOffset>
                </wp:positionV>
                <wp:extent cx="4364355" cy="204470"/>
                <wp:effectExtent l="0" t="0" r="0" b="5080"/>
                <wp:wrapNone/>
                <wp:docPr id="8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4355" cy="204470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C8AEAC" id="Shape 43" o:spid="_x0000_s1026" style="position:absolute;margin-left:.7pt;margin-top:5.8pt;width:343.65pt;height:16.1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" o:allowincell="f" fillcolor="#e2e3e4" stroked="f" strokeweight=".5pt">
                <w10:wrap anchorx="margin"/>
              </v:rect>
            </w:pict>
          </mc:Fallback>
        </mc:AlternateContent>
      </w:r>
    </w:p>
    <w:p w14:paraId="657A8C1B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295DD7C1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324086">
        <w:rPr>
          <w:rFonts w:cstheme="minorHAnsi"/>
          <w:noProof/>
          <w:color w:val="58595B"/>
          <w:sz w:val="16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 wp14:anchorId="48E31E87" wp14:editId="4C16EFCB">
                <wp:simplePos x="0" y="0"/>
                <wp:positionH relativeFrom="margin">
                  <wp:posOffset>8890</wp:posOffset>
                </wp:positionH>
                <wp:positionV relativeFrom="paragraph">
                  <wp:posOffset>112063</wp:posOffset>
                </wp:positionV>
                <wp:extent cx="4364382" cy="204828"/>
                <wp:effectExtent l="0" t="0" r="0" b="5080"/>
                <wp:wrapNone/>
                <wp:docPr id="8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4382" cy="204828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56CDA3" id="Shape 43" o:spid="_x0000_s1026" style="position:absolute;margin-left:.7pt;margin-top:8.8pt;width:343.65pt;height:16.1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" o:allowincell="f" fillcolor="#e2e3e4" stroked="f" strokeweight=".5pt">
                <w10:wrap anchorx="margin"/>
              </v:rect>
            </w:pict>
          </mc:Fallback>
        </mc:AlternateContent>
      </w:r>
    </w:p>
    <w:p w14:paraId="102AC8D4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54672BF4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150E1FA9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59E15F13" w14:textId="77777777" w:rsidR="00324086" w:rsidRPr="00436082" w:rsidRDefault="00324086" w:rsidP="00324086">
      <w:pPr>
        <w:rPr>
          <w:b/>
          <w:color w:val="58595B"/>
          <w:sz w:val="18"/>
        </w:rPr>
      </w:pPr>
      <w:r w:rsidRPr="007E5BF1">
        <w:rPr>
          <w:b/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84192" behindDoc="1" locked="0" layoutInCell="0" allowOverlap="1" wp14:anchorId="26FA14EA" wp14:editId="63012A80">
                <wp:simplePos x="0" y="0"/>
                <wp:positionH relativeFrom="margin">
                  <wp:posOffset>4445</wp:posOffset>
                </wp:positionH>
                <wp:positionV relativeFrom="paragraph">
                  <wp:posOffset>2540</wp:posOffset>
                </wp:positionV>
                <wp:extent cx="3171600" cy="215900"/>
                <wp:effectExtent l="0" t="0" r="0" b="0"/>
                <wp:wrapNone/>
                <wp:docPr id="83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1600" cy="215900"/>
                        </a:xfrm>
                        <a:prstGeom prst="rect">
                          <a:avLst/>
                        </a:prstGeom>
                        <a:solidFill>
                          <a:srgbClr val="005B79"/>
                        </a:solidFill>
                      </wps:spPr>
                      <wps:txbx>
                        <w:txbxContent>
                          <w:p w14:paraId="5C805935" w14:textId="77777777" w:rsidR="00324086" w:rsidRPr="00163600" w:rsidRDefault="00324086" w:rsidP="00324086">
                            <w:pP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  <w:szCs w:val="18"/>
                              </w:rPr>
                              <w:t>Development of symptoms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A14EA" id="_x0000_s1039" style="position:absolute;margin-left:.35pt;margin-top:.2pt;width:249.75pt;height:17pt;z-index:-25153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" o:allowincell="f" fillcolor="#005b79" stroked="f">
                <v:textbox>
                  <w:txbxContent>
                    <w:p w14:paraId="5C805935" w14:textId="77777777" w:rsidR="00324086" w:rsidRPr="00163600" w:rsidRDefault="00324086" w:rsidP="00324086">
                      <w:pPr>
                        <w:rPr>
                          <w:b/>
                          <w:color w:val="FFFFFF" w:themeColor="background1"/>
                          <w:sz w:val="16"/>
                          <w:szCs w:val="18"/>
                          <w:vertAlign w:val="superscript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6"/>
                          <w:szCs w:val="18"/>
                        </w:rPr>
                        <w:t>Development of symptoms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36082">
        <w:rPr>
          <w:b/>
          <w:color w:val="58595B"/>
          <w:sz w:val="18"/>
          <w:vertAlign w:val="superscript"/>
        </w:rPr>
        <w:t xml:space="preserve"> </w:t>
      </w:r>
    </w:p>
    <w:p w14:paraId="36093D16" w14:textId="77777777" w:rsidR="00324086" w:rsidRDefault="00324086" w:rsidP="00324086">
      <w:pPr>
        <w:spacing w:after="0" w:line="240" w:lineRule="auto"/>
        <w:ind w:left="284"/>
        <w:rPr>
          <w:rFonts w:cstheme="minorHAnsi"/>
          <w:color w:val="58595B"/>
          <w:sz w:val="16"/>
        </w:rPr>
      </w:pPr>
    </w:p>
    <w:p w14:paraId="1B793F06" w14:textId="77777777" w:rsidR="00324086" w:rsidRPr="00436082" w:rsidRDefault="00324086" w:rsidP="00324086">
      <w:pPr>
        <w:spacing w:after="0" w:line="240" w:lineRule="auto"/>
        <w:ind w:left="284"/>
        <w:rPr>
          <w:rFonts w:cstheme="minorHAnsi"/>
          <w:color w:val="58595B"/>
          <w:sz w:val="16"/>
        </w:rPr>
      </w:pPr>
      <w:r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90336" behindDoc="1" locked="0" layoutInCell="0" allowOverlap="1" wp14:anchorId="3EC85401" wp14:editId="264B8C99">
                <wp:simplePos x="0" y="0"/>
                <wp:positionH relativeFrom="margin">
                  <wp:posOffset>1228394</wp:posOffset>
                </wp:positionH>
                <wp:positionV relativeFrom="paragraph">
                  <wp:posOffset>28823</wp:posOffset>
                </wp:positionV>
                <wp:extent cx="3158434" cy="463522"/>
                <wp:effectExtent l="0" t="0" r="4445" b="0"/>
                <wp:wrapNone/>
                <wp:docPr id="89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8434" cy="46352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8B2FC0" w14:textId="77777777" w:rsidR="00324086" w:rsidRPr="00436082" w:rsidRDefault="00324086" w:rsidP="00324086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85401" id="Shape 6" o:spid="_x0000_s1040" style="position:absolute;left:0;text-align:left;margin-left:96.7pt;margin-top:2.25pt;width:248.7pt;height:36.5pt;z-index:-25152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" o:allowincell="f" fillcolor="#e2e3e4" stroked="f" strokeweight=".5pt">
                <v:textbox>
                  <w:txbxContent>
                    <w:p w14:paraId="538B2FC0" w14:textId="77777777" w:rsidR="00324086" w:rsidRPr="00436082" w:rsidRDefault="00324086" w:rsidP="00324086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88288" behindDoc="1" locked="0" layoutInCell="0" allowOverlap="1" wp14:anchorId="3B5D8214" wp14:editId="0D541176">
                <wp:simplePos x="0" y="0"/>
                <wp:positionH relativeFrom="margin">
                  <wp:posOffset>0</wp:posOffset>
                </wp:positionH>
                <wp:positionV relativeFrom="paragraph">
                  <wp:posOffset>28575</wp:posOffset>
                </wp:positionV>
                <wp:extent cx="1170609" cy="463522"/>
                <wp:effectExtent l="0" t="0" r="0" b="0"/>
                <wp:wrapNone/>
                <wp:docPr id="88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0609" cy="463522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0825D8" w14:textId="77777777" w:rsidR="00324086" w:rsidRPr="00436082" w:rsidRDefault="00324086" w:rsidP="00324086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D8214" id="_x0000_s1041" style="position:absolute;left:0;text-align:left;margin-left:0;margin-top:2.25pt;width:92.15pt;height:36.5pt;z-index:-25152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" o:allowincell="f" fillcolor="#e2e3e4" stroked="f" strokeweight=".5pt">
                <v:textbox>
                  <w:txbxContent>
                    <w:p w14:paraId="110825D8" w14:textId="77777777" w:rsidR="00324086" w:rsidRPr="00436082" w:rsidRDefault="00324086" w:rsidP="00324086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0E543A">
        <w:rPr>
          <w:noProof/>
          <w:color w:val="58595B"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0" allowOverlap="1" wp14:anchorId="6D2E8753" wp14:editId="2D0A627B">
                <wp:simplePos x="0" y="0"/>
                <wp:positionH relativeFrom="margin">
                  <wp:posOffset>70761</wp:posOffset>
                </wp:positionH>
                <wp:positionV relativeFrom="paragraph">
                  <wp:posOffset>81280</wp:posOffset>
                </wp:positionV>
                <wp:extent cx="160655" cy="160655"/>
                <wp:effectExtent l="0" t="0" r="0" b="0"/>
                <wp:wrapNone/>
                <wp:docPr id="85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4D084" id="Shape 43" o:spid="_x0000_s1026" style="position:absolute;margin-left:5.55pt;margin-top:6.4pt;width:12.65pt;height:12.6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" o:allowincell="f" fillcolor="white [3212]" stroked="f" strokeweight=".5pt">
                <w10:wrap anchorx="margin"/>
              </v:rect>
            </w:pict>
          </mc:Fallback>
        </mc:AlternateContent>
      </w:r>
    </w:p>
    <w:p w14:paraId="15738E57" w14:textId="77777777" w:rsidR="00324086" w:rsidRPr="00CD112A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 xml:space="preserve">   Stable</w:t>
      </w:r>
    </w:p>
    <w:p w14:paraId="0D286C30" w14:textId="77777777" w:rsidR="00324086" w:rsidRPr="00CD112A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0" allowOverlap="1" wp14:anchorId="0270CEBF" wp14:editId="3CB8227E">
                <wp:simplePos x="0" y="0"/>
                <wp:positionH relativeFrom="margin">
                  <wp:posOffset>1286482</wp:posOffset>
                </wp:positionH>
                <wp:positionV relativeFrom="paragraph">
                  <wp:posOffset>60325</wp:posOffset>
                </wp:positionV>
                <wp:extent cx="160655" cy="160655"/>
                <wp:effectExtent l="0" t="0" r="0" b="0"/>
                <wp:wrapNone/>
                <wp:docPr id="90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698CD0" id="Shape 43" o:spid="_x0000_s1026" style="position:absolute;margin-left:101.3pt;margin-top:4.75pt;width:12.65pt;height:12.65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" o:allowincell="f" fillcolor="white [3212]" stroked="f" strokeweight=".5pt">
                <w10:wrap anchorx="margin"/>
              </v:rect>
            </w:pict>
          </mc:Fallback>
        </mc:AlternateContent>
      </w: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0" allowOverlap="1" wp14:anchorId="7F1022F3" wp14:editId="2919B9B1">
                <wp:simplePos x="0" y="0"/>
                <wp:positionH relativeFrom="margin">
                  <wp:posOffset>2544224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0" b="0"/>
                <wp:wrapNone/>
                <wp:docPr id="91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063E0" id="Shape 43" o:spid="_x0000_s1026" style="position:absolute;margin-left:200.35pt;margin-top:4.6pt;width:12.65pt;height:12.6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" o:allowincell="f" fillcolor="white [3212]" stroked="f" strokeweight=".5pt">
                <w10:wrap anchorx="margin"/>
              </v:rect>
            </w:pict>
          </mc:Fallback>
        </mc:AlternateContent>
      </w: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5AF5870D" wp14:editId="184AF011">
                <wp:simplePos x="0" y="0"/>
                <wp:positionH relativeFrom="margin">
                  <wp:posOffset>70485</wp:posOffset>
                </wp:positionH>
                <wp:positionV relativeFrom="paragraph">
                  <wp:posOffset>58420</wp:posOffset>
                </wp:positionV>
                <wp:extent cx="160655" cy="160655"/>
                <wp:effectExtent l="0" t="0" r="0" b="0"/>
                <wp:wrapNone/>
                <wp:docPr id="87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14C7FC" id="Shape 43" o:spid="_x0000_s1026" style="position:absolute;margin-left:5.55pt;margin-top:4.6pt;width:12.65pt;height:12.6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" o:allowincell="f" fillcolor="white [3212]" stroked="f" strokeweight=".5pt">
                <w10:wrap anchorx="margin"/>
              </v:rect>
            </w:pict>
          </mc:Fallback>
        </mc:AlternateContent>
      </w:r>
    </w:p>
    <w:p w14:paraId="62CB12FA" w14:textId="77777777" w:rsidR="00324086" w:rsidRPr="00324086" w:rsidRDefault="00324086" w:rsidP="00324086">
      <w:pPr>
        <w:spacing w:after="0" w:line="240" w:lineRule="auto"/>
        <w:ind w:left="284"/>
        <w:rPr>
          <w:rFonts w:cstheme="minorHAnsi"/>
          <w:color w:val="58595B"/>
          <w:sz w:val="12"/>
        </w:rPr>
      </w:pPr>
      <w:r w:rsidRPr="00324086">
        <w:rPr>
          <w:rFonts w:cstheme="minorHAnsi"/>
          <w:color w:val="58595B"/>
          <w:sz w:val="12"/>
        </w:rPr>
        <w:t xml:space="preserve">  </w:t>
      </w:r>
      <w:r>
        <w:rPr>
          <w:rFonts w:cstheme="minorHAnsi"/>
          <w:color w:val="58595B"/>
          <w:sz w:val="12"/>
        </w:rPr>
        <w:t xml:space="preserve">   Unstable</w:t>
      </w:r>
      <w:r>
        <w:rPr>
          <w:rFonts w:cstheme="minorHAnsi"/>
          <w:color w:val="58595B"/>
          <w:sz w:val="12"/>
        </w:rPr>
        <w:tab/>
      </w:r>
      <w:r>
        <w:rPr>
          <w:rFonts w:cstheme="minorHAnsi"/>
          <w:color w:val="58595B"/>
          <w:sz w:val="12"/>
        </w:rPr>
        <w:tab/>
        <w:t xml:space="preserve">       Improving</w:t>
      </w:r>
      <w:r>
        <w:rPr>
          <w:rFonts w:cstheme="minorHAnsi"/>
          <w:color w:val="58595B"/>
          <w:sz w:val="12"/>
        </w:rPr>
        <w:tab/>
      </w:r>
      <w:r>
        <w:rPr>
          <w:rFonts w:cstheme="minorHAnsi"/>
          <w:color w:val="58595B"/>
          <w:sz w:val="12"/>
        </w:rPr>
        <w:tab/>
      </w:r>
      <w:r>
        <w:rPr>
          <w:rFonts w:cstheme="minorHAnsi"/>
          <w:color w:val="58595B"/>
          <w:sz w:val="12"/>
        </w:rPr>
        <w:tab/>
        <w:t>Worsening</w:t>
      </w:r>
    </w:p>
    <w:p w14:paraId="23A3DABC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600B36EF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29476A75" w14:textId="77777777" w:rsidR="00324086" w:rsidRDefault="00324086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</w:p>
    <w:p w14:paraId="33CBD91B" w14:textId="77777777" w:rsidR="00436082" w:rsidRPr="00436082" w:rsidRDefault="000E543A" w:rsidP="00436082">
      <w:pPr>
        <w:spacing w:after="0" w:line="240" w:lineRule="auto"/>
        <w:ind w:left="142"/>
        <w:rPr>
          <w:rFonts w:cstheme="minorHAnsi"/>
          <w:color w:val="58595B"/>
          <w:sz w:val="16"/>
        </w:rPr>
      </w:pPr>
      <w:r w:rsidRPr="00A15654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0DE876B3" wp14:editId="2A1E5F2F">
                <wp:simplePos x="0" y="0"/>
                <wp:positionH relativeFrom="margin">
                  <wp:align>right</wp:align>
                </wp:positionH>
                <wp:positionV relativeFrom="paragraph">
                  <wp:posOffset>65231</wp:posOffset>
                </wp:positionV>
                <wp:extent cx="4572000" cy="648393"/>
                <wp:effectExtent l="0" t="0" r="19050" b="18415"/>
                <wp:wrapNone/>
                <wp:docPr id="27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00" cy="648393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  <a:ln w="6350">
                          <a:solidFill>
                            <a:srgbClr val="58595B"/>
                          </a:solidFill>
                        </a:ln>
                      </wps:spPr>
                      <wps:txbx>
                        <w:txbxContent>
                          <w:p w14:paraId="273421F4" w14:textId="77777777" w:rsidR="000E543A" w:rsidRPr="00436082" w:rsidRDefault="000E543A" w:rsidP="000E543A">
                            <w:pPr>
                              <w:spacing w:after="0" w:line="240" w:lineRule="auto"/>
                              <w:rPr>
                                <w:rFonts w:eastAsia="Arial" w:cs="Arial"/>
                                <w:b/>
                                <w:bCs/>
                                <w:color w:val="ED1D2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876B3" id="_x0000_s1042" style="position:absolute;left:0;text-align:left;margin-left:308.8pt;margin-top:5.15pt;width:5in;height:51.05pt;z-index:-2516224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" o:allowincell="f" fillcolor="#e2e3e4" strokecolor="#58595b" strokeweight=".5pt">
                <v:path arrowok="t"/>
                <v:textbox>
                  <w:txbxContent>
                    <w:p w14:paraId="273421F4" w14:textId="77777777" w:rsidR="000E543A" w:rsidRPr="00436082" w:rsidRDefault="000E543A" w:rsidP="000E543A">
                      <w:pPr>
                        <w:spacing w:after="0" w:line="240" w:lineRule="auto"/>
                        <w:rPr>
                          <w:rFonts w:eastAsia="Arial" w:cs="Arial"/>
                          <w:b/>
                          <w:bCs/>
                          <w:color w:val="ED1D24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E54A90A" w14:textId="77777777" w:rsidR="00436082" w:rsidRPr="000E543A" w:rsidRDefault="00324086" w:rsidP="000E543A">
      <w:pPr>
        <w:spacing w:after="0" w:line="240" w:lineRule="auto"/>
        <w:rPr>
          <w:rFonts w:cstheme="minorHAnsi"/>
          <w:b/>
          <w:color w:val="58595B"/>
          <w:sz w:val="14"/>
        </w:rPr>
      </w:pPr>
      <w:r>
        <w:rPr>
          <w:rFonts w:cstheme="minorHAnsi"/>
          <w:b/>
          <w:color w:val="58595B"/>
          <w:sz w:val="14"/>
        </w:rPr>
        <w:t>EMS staff member, name</w:t>
      </w:r>
      <w:r w:rsidR="00436082" w:rsidRPr="000E543A">
        <w:rPr>
          <w:rFonts w:cstheme="minorHAnsi"/>
          <w:b/>
          <w:color w:val="58595B"/>
          <w:sz w:val="14"/>
        </w:rPr>
        <w:t xml:space="preserve">                 </w:t>
      </w:r>
      <w:r w:rsidR="00436082" w:rsidRPr="000E543A">
        <w:rPr>
          <w:rFonts w:cstheme="minorHAnsi"/>
          <w:b/>
          <w:color w:val="58595B"/>
          <w:sz w:val="14"/>
        </w:rPr>
        <w:tab/>
        <w:t xml:space="preserve">Staff number              </w:t>
      </w:r>
      <w:r w:rsidR="00436082" w:rsidRPr="000E543A">
        <w:rPr>
          <w:rFonts w:cstheme="minorHAnsi"/>
          <w:b/>
          <w:color w:val="58595B"/>
          <w:sz w:val="14"/>
        </w:rPr>
        <w:tab/>
        <w:t>Signature</w:t>
      </w:r>
      <w:r w:rsidR="00436082" w:rsidRPr="000E543A">
        <w:rPr>
          <w:rFonts w:cstheme="minorHAnsi"/>
          <w:b/>
          <w:color w:val="58595B"/>
          <w:sz w:val="14"/>
        </w:rPr>
        <w:tab/>
      </w:r>
      <w:r w:rsidR="00436082" w:rsidRPr="000E543A">
        <w:rPr>
          <w:rFonts w:cstheme="minorHAnsi"/>
          <w:b/>
          <w:color w:val="58595B"/>
          <w:sz w:val="14"/>
        </w:rPr>
        <w:tab/>
      </w:r>
      <w:r w:rsidR="00436082" w:rsidRPr="000E543A">
        <w:rPr>
          <w:rFonts w:cstheme="minorHAnsi"/>
          <w:b/>
          <w:color w:val="58595B"/>
          <w:sz w:val="14"/>
        </w:rPr>
        <w:tab/>
        <w:t>Date</w:t>
      </w:r>
    </w:p>
    <w:p w14:paraId="00E5C25F" w14:textId="77777777" w:rsidR="00436082" w:rsidRPr="000E543A" w:rsidRDefault="00436082" w:rsidP="000E543A">
      <w:pPr>
        <w:spacing w:after="0" w:line="240" w:lineRule="auto"/>
        <w:rPr>
          <w:rFonts w:cstheme="minorHAnsi"/>
          <w:b/>
          <w:color w:val="58595B"/>
          <w:sz w:val="14"/>
        </w:rPr>
      </w:pPr>
    </w:p>
    <w:p w14:paraId="095E72E8" w14:textId="77777777" w:rsidR="000E543A" w:rsidRPr="000E543A" w:rsidRDefault="000E543A" w:rsidP="000E543A">
      <w:pPr>
        <w:spacing w:after="0" w:line="240" w:lineRule="auto"/>
        <w:rPr>
          <w:rFonts w:cstheme="minorHAnsi"/>
          <w:b/>
          <w:color w:val="58595B"/>
          <w:sz w:val="14"/>
        </w:rPr>
      </w:pPr>
    </w:p>
    <w:p w14:paraId="076AF132" w14:textId="77777777" w:rsidR="00436082" w:rsidRPr="000E543A" w:rsidRDefault="00436082" w:rsidP="000E543A">
      <w:pPr>
        <w:spacing w:after="0" w:line="240" w:lineRule="auto"/>
        <w:rPr>
          <w:rFonts w:cstheme="minorHAnsi"/>
          <w:b/>
          <w:color w:val="58595B"/>
          <w:sz w:val="14"/>
        </w:rPr>
      </w:pP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ab/>
      </w:r>
      <w:r w:rsidR="000E543A" w:rsidRPr="000E543A">
        <w:rPr>
          <w:rFonts w:cstheme="minorHAnsi"/>
          <w:b/>
          <w:color w:val="58595B"/>
          <w:sz w:val="14"/>
        </w:rPr>
        <w:tab/>
      </w:r>
      <w:r w:rsidR="000E543A">
        <w:rPr>
          <w:rFonts w:cstheme="minorHAnsi"/>
          <w:b/>
          <w:color w:val="58595B"/>
          <w:sz w:val="14"/>
        </w:rPr>
        <w:tab/>
      </w:r>
      <w:r w:rsidRPr="000E543A">
        <w:rPr>
          <w:rFonts w:cstheme="minorHAnsi"/>
          <w:b/>
          <w:color w:val="58595B"/>
          <w:sz w:val="14"/>
        </w:rPr>
        <w:t>Time</w:t>
      </w:r>
    </w:p>
    <w:p w14:paraId="2CB3D203" w14:textId="77777777" w:rsidR="000E543A" w:rsidRDefault="000E543A" w:rsidP="000E543A">
      <w:pPr>
        <w:spacing w:after="0" w:line="240" w:lineRule="auto"/>
        <w:rPr>
          <w:rFonts w:cstheme="minorHAnsi"/>
          <w:b/>
          <w:color w:val="58595B"/>
          <w:sz w:val="12"/>
        </w:rPr>
      </w:pPr>
    </w:p>
    <w:p w14:paraId="098C79D3" w14:textId="77777777" w:rsidR="000E543A" w:rsidRDefault="000E543A" w:rsidP="000E543A">
      <w:pPr>
        <w:spacing w:after="0" w:line="240" w:lineRule="auto"/>
        <w:rPr>
          <w:rFonts w:cstheme="minorHAnsi"/>
          <w:b/>
          <w:color w:val="58595B"/>
          <w:sz w:val="12"/>
        </w:rPr>
      </w:pPr>
    </w:p>
    <w:p w14:paraId="6D2A3C60" w14:textId="77777777" w:rsidR="007001DF" w:rsidRDefault="007001DF" w:rsidP="000E543A">
      <w:pPr>
        <w:spacing w:after="0" w:line="240" w:lineRule="auto"/>
        <w:rPr>
          <w:rFonts w:cstheme="minorHAnsi"/>
          <w:b/>
          <w:color w:val="58595B"/>
          <w:sz w:val="12"/>
        </w:rPr>
      </w:pPr>
    </w:p>
    <w:p w14:paraId="085B1139" w14:textId="77777777" w:rsidR="00436082" w:rsidRPr="000E543A" w:rsidRDefault="00436082" w:rsidP="000E543A">
      <w:pPr>
        <w:spacing w:after="0" w:line="240" w:lineRule="auto"/>
        <w:rPr>
          <w:rFonts w:cstheme="minorHAnsi"/>
          <w:b/>
          <w:color w:val="58595B"/>
          <w:sz w:val="12"/>
        </w:rPr>
      </w:pPr>
      <w:r w:rsidRPr="000E543A">
        <w:rPr>
          <w:rFonts w:cstheme="minorHAnsi"/>
          <w:b/>
          <w:color w:val="58595B"/>
          <w:sz w:val="12"/>
        </w:rPr>
        <w:t xml:space="preserve">References: </w:t>
      </w:r>
    </w:p>
    <w:p w14:paraId="28B06797" w14:textId="77777777" w:rsidR="00581CC0" w:rsidRDefault="00581CC0" w:rsidP="000E543A">
      <w:pPr>
        <w:spacing w:after="0" w:line="240" w:lineRule="auto"/>
        <w:rPr>
          <w:rFonts w:cstheme="minorHAnsi"/>
          <w:b/>
          <w:color w:val="58595B"/>
          <w:sz w:val="10"/>
        </w:rPr>
      </w:pPr>
      <w:r w:rsidRPr="00581CC0">
        <w:rPr>
          <w:rFonts w:cstheme="minorHAnsi"/>
          <w:b/>
          <w:color w:val="58595B"/>
          <w:sz w:val="10"/>
        </w:rPr>
        <w:t xml:space="preserve">1. </w:t>
      </w:r>
      <w:proofErr w:type="spellStart"/>
      <w:r w:rsidRPr="00581CC0">
        <w:rPr>
          <w:rFonts w:cstheme="minorHAnsi"/>
          <w:color w:val="58595B"/>
          <w:sz w:val="10"/>
        </w:rPr>
        <w:t>Acad</w:t>
      </w:r>
      <w:proofErr w:type="spellEnd"/>
      <w:r w:rsidRPr="00581CC0">
        <w:rPr>
          <w:rFonts w:cstheme="minorHAnsi"/>
          <w:color w:val="58595B"/>
          <w:sz w:val="10"/>
        </w:rPr>
        <w:t xml:space="preserve"> </w:t>
      </w:r>
      <w:proofErr w:type="spellStart"/>
      <w:r w:rsidRPr="00581CC0">
        <w:rPr>
          <w:rFonts w:cstheme="minorHAnsi"/>
          <w:color w:val="58595B"/>
          <w:sz w:val="10"/>
        </w:rPr>
        <w:t>Emerg</w:t>
      </w:r>
      <w:proofErr w:type="spellEnd"/>
      <w:r w:rsidRPr="00581CC0">
        <w:rPr>
          <w:rFonts w:cstheme="minorHAnsi"/>
          <w:color w:val="58595B"/>
          <w:sz w:val="10"/>
        </w:rPr>
        <w:t xml:space="preserve"> Med. 1997 Oct;4(10):986-90.</w:t>
      </w:r>
      <w:r w:rsidRPr="00581CC0">
        <w:rPr>
          <w:rFonts w:cstheme="minorHAnsi"/>
          <w:b/>
          <w:color w:val="58595B"/>
          <w:sz w:val="10"/>
        </w:rPr>
        <w:t xml:space="preserve"> 2. </w:t>
      </w:r>
      <w:r w:rsidRPr="00581CC0">
        <w:rPr>
          <w:rFonts w:cstheme="minorHAnsi"/>
          <w:color w:val="58595B"/>
          <w:sz w:val="10"/>
        </w:rPr>
        <w:t xml:space="preserve">European Stroke Organization guidelines 2008. </w:t>
      </w:r>
      <w:proofErr w:type="spellStart"/>
      <w:r w:rsidRPr="00581CC0">
        <w:rPr>
          <w:rFonts w:cstheme="minorHAnsi"/>
          <w:color w:val="58595B"/>
          <w:sz w:val="10"/>
        </w:rPr>
        <w:t>Cerebrovasc</w:t>
      </w:r>
      <w:proofErr w:type="spellEnd"/>
      <w:r w:rsidRPr="00581CC0">
        <w:rPr>
          <w:rFonts w:cstheme="minorHAnsi"/>
          <w:color w:val="58595B"/>
          <w:sz w:val="10"/>
        </w:rPr>
        <w:t xml:space="preserve"> Dis 2008;25(5):457-507. </w:t>
      </w:r>
    </w:p>
    <w:p w14:paraId="1282C1F5" w14:textId="77777777" w:rsidR="007001DF" w:rsidRDefault="00581CC0" w:rsidP="000E543A">
      <w:pPr>
        <w:spacing w:after="0" w:line="240" w:lineRule="auto"/>
        <w:rPr>
          <w:rFonts w:cstheme="minorHAnsi"/>
          <w:b/>
          <w:color w:val="58595B"/>
          <w:sz w:val="10"/>
        </w:rPr>
      </w:pPr>
      <w:r w:rsidRPr="00581CC0">
        <w:rPr>
          <w:rFonts w:cstheme="minorHAnsi"/>
          <w:b/>
          <w:color w:val="58595B"/>
          <w:sz w:val="10"/>
        </w:rPr>
        <w:t xml:space="preserve">3. </w:t>
      </w:r>
      <w:r w:rsidRPr="00581CC0">
        <w:rPr>
          <w:rFonts w:cstheme="minorHAnsi"/>
          <w:color w:val="58595B"/>
          <w:sz w:val="10"/>
        </w:rPr>
        <w:t>AHA/ASA Guideline. Stroke.2013;44:870-947</w:t>
      </w:r>
    </w:p>
    <w:p w14:paraId="3D578D06" w14:textId="77777777" w:rsidR="00581CC0" w:rsidRDefault="00581CC0" w:rsidP="000E543A">
      <w:pPr>
        <w:spacing w:after="0" w:line="240" w:lineRule="auto"/>
        <w:rPr>
          <w:rFonts w:cstheme="minorHAnsi"/>
          <w:b/>
          <w:color w:val="58595B"/>
          <w:sz w:val="12"/>
        </w:rPr>
      </w:pPr>
    </w:p>
    <w:p w14:paraId="62CA01C9" w14:textId="77777777" w:rsidR="00436082" w:rsidRPr="000E543A" w:rsidRDefault="00581CC0" w:rsidP="000E543A">
      <w:pPr>
        <w:spacing w:after="0" w:line="240" w:lineRule="auto"/>
        <w:rPr>
          <w:rFonts w:cstheme="minorHAnsi"/>
          <w:b/>
          <w:color w:val="58595B"/>
          <w:sz w:val="12"/>
        </w:rPr>
      </w:pPr>
      <w:r w:rsidRPr="00CD112A">
        <w:rPr>
          <w:noProof/>
          <w:color w:val="58595B"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0" allowOverlap="1" wp14:anchorId="6A3663B7" wp14:editId="439C54EC">
                <wp:simplePos x="0" y="0"/>
                <wp:positionH relativeFrom="margin">
                  <wp:posOffset>-335280</wp:posOffset>
                </wp:positionH>
                <wp:positionV relativeFrom="paragraph">
                  <wp:posOffset>1475768</wp:posOffset>
                </wp:positionV>
                <wp:extent cx="130810" cy="160655"/>
                <wp:effectExtent l="0" t="0" r="2540" b="10795"/>
                <wp:wrapNone/>
                <wp:docPr id="9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810" cy="160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BE6909" w14:textId="77777777" w:rsidR="00581CC0" w:rsidRPr="00581CC0" w:rsidRDefault="00581CC0" w:rsidP="00581CC0">
                            <w:pPr>
                              <w:spacing w:after="0" w:line="240" w:lineRule="auto"/>
                              <w:jc w:val="center"/>
                              <w:rPr>
                                <w:color w:val="58595B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color w:val="58595B"/>
                                <w:sz w:val="14"/>
                                <w:szCs w:val="16"/>
                              </w:rPr>
                              <w:t>2</w:t>
                            </w:r>
                            <w:r w:rsidRPr="00581CC0">
                              <w:rPr>
                                <w:color w:val="58595B"/>
                                <w:sz w:val="14"/>
                                <w:szCs w:val="16"/>
                              </w:rPr>
                              <w:t>/2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663B7" id="_x0000_s1043" style="position:absolute;margin-left:-26.4pt;margin-top:116.2pt;width:10.3pt;height:12.65pt;z-index:251798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" o:allowincell="f" filled="f" stroked="f" strokeweight=".5pt">
                <v:textbox inset="0,0,0,0">
                  <w:txbxContent>
                    <w:p w14:paraId="30BE6909" w14:textId="77777777" w:rsidR="00581CC0" w:rsidRPr="00581CC0" w:rsidRDefault="00581CC0" w:rsidP="00581CC0">
                      <w:pPr>
                        <w:spacing w:after="0" w:line="240" w:lineRule="auto"/>
                        <w:jc w:val="center"/>
                        <w:rPr>
                          <w:color w:val="58595B"/>
                          <w:sz w:val="14"/>
                          <w:szCs w:val="16"/>
                        </w:rPr>
                      </w:pPr>
                      <w:r>
                        <w:rPr>
                          <w:color w:val="58595B"/>
                          <w:sz w:val="14"/>
                          <w:szCs w:val="16"/>
                        </w:rPr>
                        <w:t>2</w:t>
                      </w:r>
                      <w:r w:rsidRPr="00581CC0">
                        <w:rPr>
                          <w:color w:val="58595B"/>
                          <w:sz w:val="14"/>
                          <w:szCs w:val="16"/>
                        </w:rPr>
                        <w:t>/2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36082" w:rsidRPr="000E543A">
        <w:rPr>
          <w:rFonts w:cstheme="minorHAnsi"/>
          <w:b/>
          <w:color w:val="58595B"/>
          <w:sz w:val="12"/>
        </w:rPr>
        <w:t>These checklists are provided as an example. Please adapt to your local regulations and prescribing information before use.</w:t>
      </w:r>
    </w:p>
    <w:sectPr w:rsidR="00436082" w:rsidRPr="000E543A" w:rsidSect="00581CC0">
      <w:pgSz w:w="8392" w:h="11907" w:code="11"/>
      <w:pgMar w:top="426" w:right="595" w:bottom="426" w:left="709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F1"/>
    <w:rsid w:val="000929DF"/>
    <w:rsid w:val="000A215E"/>
    <w:rsid w:val="000E543A"/>
    <w:rsid w:val="00122667"/>
    <w:rsid w:val="00163600"/>
    <w:rsid w:val="001F27E0"/>
    <w:rsid w:val="002022B9"/>
    <w:rsid w:val="00207F59"/>
    <w:rsid w:val="00223179"/>
    <w:rsid w:val="00324086"/>
    <w:rsid w:val="00436082"/>
    <w:rsid w:val="00581CC0"/>
    <w:rsid w:val="007001DF"/>
    <w:rsid w:val="007902E0"/>
    <w:rsid w:val="007E5BF1"/>
    <w:rsid w:val="00821C61"/>
    <w:rsid w:val="00B263E9"/>
    <w:rsid w:val="00CD112A"/>
    <w:rsid w:val="00D64BDE"/>
    <w:rsid w:val="00DC2E0F"/>
    <w:rsid w:val="00ED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42D15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81C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81CC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66BC3-F833-5A49-A836-7B50FE5D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Anna Myram</cp:lastModifiedBy>
  <cp:revision>2</cp:revision>
  <dcterms:created xsi:type="dcterms:W3CDTF">2019-05-01T01:53:00Z</dcterms:created>
  <dcterms:modified xsi:type="dcterms:W3CDTF">2019-05-01T01:53:00Z</dcterms:modified>
</cp:coreProperties>
</file>